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val="en-US" w:eastAsia="en-US"/>
        </w:rPr>
        <w:id w:val="34013278"/>
        <w:docPartObj>
          <w:docPartGallery w:val="Cover Pages"/>
          <w:docPartUnique/>
        </w:docPartObj>
      </w:sdtPr>
      <w:sdtEndPr>
        <w:rPr>
          <w:noProof/>
          <w:sz w:val="20"/>
          <w:szCs w:val="20"/>
        </w:rPr>
      </w:sdtEndPr>
      <w:sdtContent>
        <w:p w14:paraId="5FF3103A" w14:textId="4D688F45" w:rsidR="00467A98" w:rsidRDefault="00467A98">
          <w:pPr>
            <w:pStyle w:val="a6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AC25F1C" wp14:editId="5DC7671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Ομάδα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" name="Ορθογώνιο 2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Πεντάγωνο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Ημερομηνία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/M/yyyy"/>
                                      <w:lid w:val="el-G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66DF62E" w14:textId="77777777" w:rsidR="00467A98" w:rsidRDefault="00467A98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[Ημερομηνία]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" name="Ομάδα 4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5" name="Ομάδα 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6" name="Ελεύθερη σχεδίαση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" name="Ελεύθερη σχεδίαση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Ελεύθερη σχεδίαση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Ελεύθερη σχεδίαση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Ελεύθερη σχεδίαση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Ελεύθερη σχεδίαση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Ελεύθερη σχεδίαση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Ελεύθερη σχεδίαση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Ελεύθερη σχεδίαση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Ελεύθερη σχεδίαση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Ελεύθερη σχεδίαση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Ελεύθερη σχεδίαση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8" name="Ομάδα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9" name="Ελεύθερη σχεδίαση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Ελεύθερη σχεδίαση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Ελεύθερη σχεδίαση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Ελεύθερη σχεδίαση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Ελεύθερη σχεδίαση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Ελεύθερη σχεδίαση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Ελεύθερη σχεδίαση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Ελεύθερη σχεδίαση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Ελεύθερη σχεδίαση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Ελεύθερη σχεδίαση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Ελεύθερη σχεδίαση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0AC25F1C" id="Ομάδα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">
                    <v:rect id="Ορθογώνιο 2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Πεντάγωνο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Ημερομηνία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/M/yyyy"/>
                                <w:lid w:val="el-G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66DF62E" w14:textId="77777777" w:rsidR="00467A98" w:rsidRDefault="00467A98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[Ημερομηνία]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Ομάδα 4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Ομάδα 5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o:lock v:ext="edit" aspectratio="t"/>
    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7PwAAAANsAAAAPAAAAZHJzL2Rvd25yZXYueG1sRE9NSwMx&#10;EL0L/Q9hCt5sVsU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OXrez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HDxQAAANsAAAAPAAAAZHJzL2Rvd25yZXYueG1sRE/basJA&#10;EH0v+A/LCL4U3TSU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DlFRHDxQAAANsAAAAP&#10;AAAAAAAAAAAAAAAAAAcCAABkcnMvZG93bnJldi54bWxQSwUGAAAAAAMAAwC3AAAA+QIAAAAA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Ομάδα 18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o:lock v:ext="edit" aspectratio="t"/>
    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wRrxQAAANsAAAAPAAAAZHJzL2Rvd25yZXYueG1sRI9La8Mw&#10;EITvgf4HsYXeErku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A+6wRrxQAAANsAAAAP&#10;AAAAAAAAAAAAAAAAAAcCAABkcnMvZG93bnJldi54bWxQSwUGAAAAAAMAAwC3AAAA+Q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BmfwwAAANsAAAAPAAAAZHJzL2Rvd25yZXYueG1sRI9Pi8Iw&#10;FMTvwn6H8Ba82dQq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+yQZn8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235648B9" w14:textId="4C3EC608" w:rsidR="00467A98" w:rsidRDefault="00273BA6" w:rsidP="00467A98">
          <w:pPr>
            <w:jc w:val="center"/>
            <w:rPr>
              <w:noProof/>
              <w:sz w:val="20"/>
              <w:szCs w:val="20"/>
            </w:rPr>
          </w:pPr>
          <w:r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8636296" wp14:editId="670DEF98">
                    <wp:simplePos x="0" y="0"/>
                    <wp:positionH relativeFrom="page">
                      <wp:posOffset>2800350</wp:posOffset>
                    </wp:positionH>
                    <wp:positionV relativeFrom="page">
                      <wp:posOffset>1419225</wp:posOffset>
                    </wp:positionV>
                    <wp:extent cx="4457700" cy="2276475"/>
                    <wp:effectExtent l="0" t="0" r="0" b="9525"/>
                    <wp:wrapNone/>
                    <wp:docPr id="30" name="Πλαίσιο κειμένου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57700" cy="2276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5ADD73" w14:textId="77777777" w:rsidR="00FF73D4" w:rsidRDefault="00FF73D4" w:rsidP="00467A98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50B4A5FD" w14:textId="57977B53" w:rsidR="00467A98" w:rsidRDefault="00467A98" w:rsidP="00467A98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7A98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Πέμπτη </w:t>
                                </w:r>
                                <w:r w:rsidR="00273BA6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18</w:t>
                                </w:r>
                                <w:r w:rsidRPr="00467A98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&amp; Παρασκευή </w:t>
                                </w:r>
                                <w:r w:rsidR="00273BA6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19</w:t>
                                </w:r>
                                <w:r w:rsidRPr="00467A98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1A4603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Απριλίου</w:t>
                                </w:r>
                              </w:p>
                              <w:p w14:paraId="36B36D9A" w14:textId="77777777" w:rsidR="00FF73D4" w:rsidRDefault="00FF73D4" w:rsidP="00467A98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607F0232" w14:textId="77777777" w:rsidR="00FF73D4" w:rsidRPr="00FF73D4" w:rsidRDefault="00FF73D4" w:rsidP="00FF73D4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70C0"/>
                                    <w:sz w:val="52"/>
                                    <w:szCs w:val="52"/>
                                  </w:rPr>
                                </w:pPr>
                                <w:r w:rsidRPr="00FF73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70C0"/>
                                    <w:sz w:val="52"/>
                                    <w:szCs w:val="52"/>
                                  </w:rPr>
                                  <w:t>Μουσικό Σχολείο Λάρισας</w:t>
                                </w:r>
                              </w:p>
                              <w:p w14:paraId="2B9DD19B" w14:textId="77777777" w:rsidR="00FF73D4" w:rsidRPr="00467A98" w:rsidRDefault="00FF73D4" w:rsidP="00467A98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44"/>
                                    <w:szCs w:val="44"/>
                                    <w:lang w:val="el-GR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3863629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0" o:spid="_x0000_s1055" type="#_x0000_t202" style="position:absolute;left:0;text-align:left;margin-left:220.5pt;margin-top:111.75pt;width:351pt;height:17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" filled="f" stroked="f" strokeweight=".5pt">
                    <v:textbox inset="0,0,0,0">
                      <w:txbxContent>
                        <w:p w14:paraId="2F5ADD73" w14:textId="77777777" w:rsidR="00FF73D4" w:rsidRDefault="00FF73D4" w:rsidP="00467A98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0B4A5FD" w14:textId="57977B53" w:rsidR="00467A98" w:rsidRDefault="00467A98" w:rsidP="00467A98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67A98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Πέμπτη </w:t>
                          </w:r>
                          <w:r w:rsidR="00273BA6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18</w:t>
                          </w:r>
                          <w:r w:rsidRPr="00467A98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&amp; Παρασκευή </w:t>
                          </w:r>
                          <w:r w:rsidR="00273BA6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19</w:t>
                          </w:r>
                          <w:r w:rsidRPr="00467A98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1A4603"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Απριλίου</w:t>
                          </w:r>
                        </w:p>
                        <w:p w14:paraId="36B36D9A" w14:textId="77777777" w:rsidR="00FF73D4" w:rsidRDefault="00FF73D4" w:rsidP="00467A98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07F0232" w14:textId="77777777" w:rsidR="00FF73D4" w:rsidRPr="00FF73D4" w:rsidRDefault="00FF73D4" w:rsidP="00FF73D4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70C0"/>
                              <w:sz w:val="52"/>
                              <w:szCs w:val="52"/>
                            </w:rPr>
                          </w:pPr>
                          <w:r w:rsidRPr="00FF73D4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70C0"/>
                              <w:sz w:val="52"/>
                              <w:szCs w:val="52"/>
                            </w:rPr>
                            <w:t>Μουσικό Σχολείο Λάρισας</w:t>
                          </w:r>
                        </w:p>
                        <w:p w14:paraId="2B9DD19B" w14:textId="77777777" w:rsidR="00FF73D4" w:rsidRPr="00467A98" w:rsidRDefault="00FF73D4" w:rsidP="00467A98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262626" w:themeColor="text1" w:themeTint="D9"/>
                              <w:sz w:val="44"/>
                              <w:szCs w:val="44"/>
                              <w:lang w:val="el-GR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l-GR" w:eastAsia="el-GR"/>
            </w:rPr>
            <w:drawing>
              <wp:anchor distT="0" distB="0" distL="114300" distR="114300" simplePos="0" relativeHeight="251660800" behindDoc="0" locked="0" layoutInCell="1" allowOverlap="1" wp14:anchorId="0ADCE48B" wp14:editId="3C780886">
                <wp:simplePos x="0" y="0"/>
                <wp:positionH relativeFrom="column">
                  <wp:posOffset>1177925</wp:posOffset>
                </wp:positionH>
                <wp:positionV relativeFrom="paragraph">
                  <wp:posOffset>3854450</wp:posOffset>
                </wp:positionV>
                <wp:extent cx="4991100" cy="1476375"/>
                <wp:effectExtent l="0" t="0" r="0" b="9525"/>
                <wp:wrapNone/>
                <wp:docPr id="1756677701" name="Εικόνα 4" descr="Εικόνα που περιέχει κείμενο, γραμματοσειρά, γραφικός χαρακτήρας, καλλιγραφί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6677701" name="Εικόνα 4" descr="Εικόνα που περιέχει κείμενο, γραμματοσειρά, γραφικός χαρακτήρας, καλλιγραφί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eastAsiaTheme="minorEastAsia"/>
                <w:b/>
                <w:color w:val="1F497D" w:themeColor="text2"/>
                <w:spacing w:val="162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alias w:val="Τίτλος"/>
              <w:tag w:val=""/>
              <w:id w:val="-70501835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F73D4" w:rsidRPr="00467A98">
                <w:rPr>
                  <w:rFonts w:eastAsiaTheme="minorEastAsia"/>
                  <w:b/>
                  <w:color w:val="1F497D" w:themeColor="text2"/>
                  <w:spacing w:val="162"/>
                  <w:sz w:val="72"/>
                  <w:szCs w:val="72"/>
                  <w:lang w:val="el-GR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ΠΡΟΓΡΑΜΜΑ</w:t>
              </w:r>
            </w:sdtContent>
          </w:sdt>
          <w:r w:rsidR="00467A98">
            <w:rPr>
              <w:noProof/>
              <w:sz w:val="20"/>
              <w:szCs w:val="20"/>
            </w:rPr>
            <w:t xml:space="preserve"> </w:t>
          </w:r>
          <w:r w:rsidR="00467A98">
            <w:rPr>
              <w:noProof/>
              <w:sz w:val="20"/>
              <w:szCs w:val="20"/>
            </w:rPr>
            <w:br w:type="page"/>
          </w:r>
        </w:p>
      </w:sdtContent>
    </w:sdt>
    <w:p w14:paraId="52125265" w14:textId="77777777" w:rsidR="00C05830" w:rsidRPr="00F03056" w:rsidRDefault="00C05830">
      <w:pPr>
        <w:spacing w:after="0" w:line="80" w:lineRule="exact"/>
        <w:rPr>
          <w:sz w:val="8"/>
          <w:szCs w:val="8"/>
          <w:lang w:val="el-GR"/>
        </w:rPr>
      </w:pPr>
    </w:p>
    <w:tbl>
      <w:tblPr>
        <w:tblpPr w:leftFromText="180" w:rightFromText="180" w:vertAnchor="page" w:horzAnchor="margin" w:tblpX="-264" w:tblpY="916"/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118"/>
        <w:gridCol w:w="6086"/>
      </w:tblGrid>
      <w:tr w:rsidR="00B00661" w:rsidRPr="00E43660" w14:paraId="6B8D917C" w14:textId="77777777" w:rsidTr="00B00661">
        <w:trPr>
          <w:trHeight w:hRule="exact" w:val="462"/>
        </w:trPr>
        <w:tc>
          <w:tcPr>
            <w:tcW w:w="1570" w:type="dxa"/>
            <w:tcBorders>
              <w:top w:val="single" w:sz="12" w:space="0" w:color="000000"/>
              <w:left w:val="single" w:sz="8" w:space="0" w:color="000000"/>
              <w:bottom w:val="dashDotStroked" w:sz="24" w:space="0" w:color="auto"/>
              <w:right w:val="single" w:sz="18" w:space="0" w:color="000000"/>
            </w:tcBorders>
            <w:shd w:val="clear" w:color="auto" w:fill="FFFF00"/>
            <w:vAlign w:val="center"/>
          </w:tcPr>
          <w:p w14:paraId="371A7397" w14:textId="77777777" w:rsidR="00B00661" w:rsidRPr="000E4EE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E4E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Ω</w:t>
            </w:r>
            <w:r w:rsidRPr="000E4EEF"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Ρ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Α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8" w:space="0" w:color="000000"/>
              <w:bottom w:val="dashDotStroked" w:sz="24" w:space="0" w:color="auto"/>
              <w:right w:val="single" w:sz="8" w:space="0" w:color="000000"/>
            </w:tcBorders>
            <w:shd w:val="clear" w:color="auto" w:fill="C4BC96" w:themeFill="background2" w:themeFillShade="BF"/>
          </w:tcPr>
          <w:p w14:paraId="0CD136D5" w14:textId="77777777" w:rsidR="00B00661" w:rsidRPr="000E4EE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Σ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χο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λ</w:t>
            </w:r>
            <w:r w:rsidRPr="000E4E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ε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ίο</w:t>
            </w:r>
            <w:proofErr w:type="spellEnd"/>
          </w:p>
        </w:tc>
        <w:tc>
          <w:tcPr>
            <w:tcW w:w="6086" w:type="dxa"/>
            <w:tcBorders>
              <w:top w:val="single" w:sz="12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shd w:val="clear" w:color="auto" w:fill="C4BC96" w:themeFill="background2" w:themeFillShade="BF"/>
          </w:tcPr>
          <w:p w14:paraId="51314E16" w14:textId="77777777" w:rsidR="00B00661" w:rsidRPr="000E4EE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Τ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ίτ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λ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ο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ς</w:t>
            </w:r>
            <w:proofErr w:type="spellEnd"/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Έ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ρ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γ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ο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υ</w:t>
            </w:r>
            <w:proofErr w:type="spellEnd"/>
          </w:p>
        </w:tc>
      </w:tr>
      <w:tr w:rsidR="00B00661" w:rsidRPr="00A515FF" w14:paraId="2BF7F40E" w14:textId="77777777" w:rsidTr="00B00661">
        <w:trPr>
          <w:trHeight w:val="332"/>
        </w:trPr>
        <w:tc>
          <w:tcPr>
            <w:tcW w:w="1570" w:type="dxa"/>
            <w:vMerge w:val="restart"/>
            <w:tcBorders>
              <w:top w:val="dashDotStroked" w:sz="24" w:space="0" w:color="auto"/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11326AD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</w:pP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Π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Ε</w:t>
            </w:r>
            <w:r w:rsidRPr="00D27962">
              <w:rPr>
                <w:rFonts w:ascii="Arial" w:eastAsia="Arial" w:hAnsi="Arial" w:cs="Arial"/>
                <w:b/>
                <w:bCs/>
                <w:spacing w:val="4"/>
                <w:w w:val="101"/>
                <w:sz w:val="28"/>
                <w:szCs w:val="28"/>
              </w:rPr>
              <w:t>Μ</w:t>
            </w: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Π</w:t>
            </w:r>
            <w:r w:rsidRPr="00D27962">
              <w:rPr>
                <w:rFonts w:ascii="Arial" w:eastAsia="Arial" w:hAnsi="Arial" w:cs="Arial"/>
                <w:b/>
                <w:bCs/>
                <w:spacing w:val="2"/>
                <w:w w:val="101"/>
                <w:sz w:val="28"/>
                <w:szCs w:val="28"/>
              </w:rPr>
              <w:t>Τ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Η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18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Απριλίου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24</w:t>
            </w:r>
          </w:p>
          <w:p w14:paraId="46BF9297" w14:textId="77777777" w:rsidR="00B00661" w:rsidRPr="004B1E1A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19"/>
                <w:szCs w:val="19"/>
                <w:lang w:val="el-GR"/>
              </w:rPr>
            </w:pPr>
          </w:p>
          <w:p w14:paraId="3E67793B" w14:textId="77777777" w:rsidR="00B00661" w:rsidRPr="004B1E1A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  <w:lang w:val="el-GR"/>
              </w:rPr>
              <w:t>8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4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  <w:lang w:val="el-GR"/>
              </w:rPr>
              <w:t>30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  <w:lang w:val="el-GR"/>
              </w:rPr>
              <w:t xml:space="preserve"> 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z w:val="28"/>
                <w:szCs w:val="28"/>
              </w:rPr>
              <w:t>-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0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4"/>
                <w:w w:val="101"/>
                <w:sz w:val="28"/>
                <w:szCs w:val="28"/>
              </w:rPr>
              <w:t>: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3</w:t>
            </w:r>
            <w:r w:rsidRPr="00ED44D8">
              <w:rPr>
                <w:rFonts w:ascii="Arial" w:eastAsia="Arial" w:hAnsi="Arial" w:cs="Arial"/>
                <w:b/>
                <w:bCs/>
                <w:color w:val="C00000"/>
                <w:w w:val="101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dashDotStroked" w:sz="2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2A62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ΜΟΥΣΙΚΟ ΣΧΟΛΕΙΟ ΛΑΡΙΣΑΣ</w:t>
            </w:r>
          </w:p>
        </w:tc>
        <w:tc>
          <w:tcPr>
            <w:tcW w:w="6086" w:type="dxa"/>
            <w:tcBorders>
              <w:top w:val="dashDotStroked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BDD5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"London Calling..." από το σύνολο Μιούζικαλ και Μουσικής Κινηματογράφου Μ. Σ. Λάρισας</w:t>
            </w:r>
          </w:p>
        </w:tc>
      </w:tr>
      <w:tr w:rsidR="00B00661" w:rsidRPr="006343E7" w14:paraId="6902A4C5" w14:textId="77777777" w:rsidTr="00B00661">
        <w:trPr>
          <w:trHeight w:val="194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25A8A8F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2891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ΜΟΥΣΙΚΟ ΣΧΟΛΕΙΟ ΛΑΡΙΣΑΣ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C60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It's time to act! Larissa - Seville 2023</w:t>
            </w:r>
          </w:p>
        </w:tc>
      </w:tr>
      <w:tr w:rsidR="00B00661" w:rsidRPr="00B005E7" w14:paraId="6A573D88" w14:textId="77777777" w:rsidTr="00B00661">
        <w:trPr>
          <w:trHeight w:val="270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578114E" w14:textId="77777777" w:rsidR="00B00661" w:rsidRPr="006343E7" w:rsidRDefault="00B00661" w:rsidP="00B00661">
            <w:pPr>
              <w:spacing w:after="0" w:line="240" w:lineRule="auto"/>
              <w:ind w:right="113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C9ADB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ΜΟΥΣΙΚΟ ΣΧΟΛΕΙΟ ΛΑΡΙΣΑΣ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7BE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ΕΛΛΗΝΕΣ ΣΥΝΘΕΤΕΣ ΛΟΓΙΑΣ ΜΟΥΣΙΚΗΣ</w:t>
            </w:r>
          </w:p>
        </w:tc>
      </w:tr>
      <w:tr w:rsidR="00B00661" w:rsidRPr="00A515FF" w14:paraId="4A52C141" w14:textId="77777777" w:rsidTr="00B00661">
        <w:trPr>
          <w:trHeight w:val="217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E08AD6" w14:textId="77777777" w:rsidR="00B00661" w:rsidRPr="00DE761F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AF3F4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ΜΟΥΣΙΚΟ ΣΧΟΛΕΙΟ ΛΑΡΙΣΑΣ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DCB0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Μικροί Μεγάλοι Παίζουμε Μαζί Μουσική!</w:t>
            </w:r>
          </w:p>
        </w:tc>
      </w:tr>
      <w:tr w:rsidR="00B00661" w:rsidRPr="00A515FF" w14:paraId="409D072D" w14:textId="77777777" w:rsidTr="00B00661">
        <w:trPr>
          <w:trHeight w:val="221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3CCC23D" w14:textId="77777777" w:rsidR="00B00661" w:rsidRPr="00467A98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48004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FFBD5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"Με την Άλκη στη χώρα των μαρμάρων"</w:t>
            </w:r>
          </w:p>
        </w:tc>
      </w:tr>
      <w:tr w:rsidR="00B00661" w:rsidRPr="00A515FF" w14:paraId="76AF10C5" w14:textId="77777777" w:rsidTr="00B00661">
        <w:trPr>
          <w:trHeight w:hRule="exact" w:val="311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329194B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C4B2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D03F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"Ο μεγάλος περίπατος του Πέτρου" - Αφιέρωμα στην Άλκη Ζέη</w:t>
            </w:r>
          </w:p>
        </w:tc>
      </w:tr>
      <w:tr w:rsidR="00B00661" w:rsidRPr="00A515FF" w14:paraId="305D2063" w14:textId="77777777" w:rsidTr="00B00661">
        <w:trPr>
          <w:trHeight w:hRule="exact" w:val="275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5234C2E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E48D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ΔΗΜ. ΣΧΟΛ. ΤΥΡΝΑΒΟΥ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AE436A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ΨΗΦΙΑΚΟ ΠΑΡΑΜΥΘΙ ( ΔΑΣΟΣ ΜΟΥ , ΔΑΣΑΚΙ ΜΟΥ ! )</w:t>
            </w:r>
          </w:p>
        </w:tc>
      </w:tr>
      <w:tr w:rsidR="00B00661" w:rsidRPr="00FF3CFB" w14:paraId="000F2B70" w14:textId="77777777" w:rsidTr="00B00661">
        <w:trPr>
          <w:trHeight w:hRule="exact" w:val="292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FB0387F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6BBB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ΔΗΜ. ΣΧΟΛ. ΤΥΡΝΑΒΟΥ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55A7B2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ΗΜΕΡΟΛΟΓΙΑ 2025</w:t>
            </w:r>
          </w:p>
        </w:tc>
      </w:tr>
      <w:tr w:rsidR="00B00661" w:rsidRPr="00A515FF" w14:paraId="3B6DA397" w14:textId="77777777" w:rsidTr="00B00661">
        <w:trPr>
          <w:trHeight w:hRule="exact" w:val="629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1021E02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62705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ΓΥΜΝΑΣΙΟ ΝΙΚΑΙΑΣ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3A85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Δημιουργία ηλεκτρονικού παιχνιδιού με την ονομασία ‘’Spell Fighter’’χρησιμοποιώντας την πλατφόρμα Visual studio code και τις γλώσσες προγραμματισμού C και Java.</w:t>
            </w:r>
          </w:p>
        </w:tc>
      </w:tr>
      <w:tr w:rsidR="00B00661" w:rsidRPr="00A515FF" w14:paraId="1FF97648" w14:textId="77777777" w:rsidTr="00B00661">
        <w:trPr>
          <w:trHeight w:hRule="exact" w:val="425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829A21C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CFD3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ΓΥΜΝΑΣΙΟ Λ.Τ. ΒΕΡΔΙΚΟΥΣΑΣ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BEAB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«Orienteering &amp; Goose chase - Μία ευκαιρία  ανάπτυξης  περιβαλλοντικής συνείδησης  των εφήβων μέσω παιχνιδιού»</w:t>
            </w:r>
          </w:p>
        </w:tc>
      </w:tr>
      <w:tr w:rsidR="00B00661" w:rsidRPr="00A515FF" w14:paraId="5DAB08E6" w14:textId="77777777" w:rsidTr="00B00661">
        <w:trPr>
          <w:trHeight w:hRule="exact" w:val="289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03B7A5A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28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ΓΕΝΙΚΟ ΛΥΚΕΙΟ ΓΙΑΝΝΟΥΛΗΣ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9B03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Οι επιπτώσεις της τεχνητής νοημοσύνης στην εκπαίδευση</w:t>
            </w:r>
          </w:p>
        </w:tc>
      </w:tr>
      <w:tr w:rsidR="00B00661" w:rsidRPr="006B2FDE" w14:paraId="6A30A22A" w14:textId="77777777" w:rsidTr="00B00661">
        <w:trPr>
          <w:trHeight w:hRule="exact" w:val="210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581393F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DE99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ΓΕΛ ΦΑΛΑΝΗΣ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5A64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"ΕΣΩ ΕΤΟΙΜΟΣ"</w:t>
            </w:r>
          </w:p>
        </w:tc>
      </w:tr>
      <w:tr w:rsidR="00B00661" w:rsidRPr="007E5780" w14:paraId="7E395452" w14:textId="77777777" w:rsidTr="00B00661">
        <w:trPr>
          <w:trHeight w:val="177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6CA1E91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37D6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Τυρνάβου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00694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Εννίαδα</w:t>
            </w:r>
          </w:p>
        </w:tc>
      </w:tr>
      <w:tr w:rsidR="00B00661" w:rsidRPr="00A515FF" w14:paraId="58163C66" w14:textId="77777777" w:rsidTr="00B00661">
        <w:trPr>
          <w:trHeight w:val="177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auto"/>
              <w:right w:val="single" w:sz="18" w:space="0" w:color="000000"/>
            </w:tcBorders>
            <w:shd w:val="clear" w:color="auto" w:fill="FFFF00"/>
            <w:vAlign w:val="center"/>
          </w:tcPr>
          <w:p w14:paraId="7864D7F4" w14:textId="77777777" w:rsidR="00B00661" w:rsidRPr="0009710C" w:rsidRDefault="00B00661" w:rsidP="00B00661">
            <w:pPr>
              <w:spacing w:after="0" w:line="240" w:lineRule="auto"/>
              <w:ind w:right="113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A9B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Τυρνάβου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5D2D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Ψηφιακές διαδραστικές Δημιουργίες για το περιβάλλον</w:t>
            </w:r>
          </w:p>
        </w:tc>
      </w:tr>
      <w:tr w:rsidR="00B00661" w:rsidRPr="00273BA6" w14:paraId="12970BBF" w14:textId="77777777" w:rsidTr="00B00661">
        <w:trPr>
          <w:trHeight w:hRule="exact" w:val="397"/>
        </w:trPr>
        <w:tc>
          <w:tcPr>
            <w:tcW w:w="1570" w:type="dxa"/>
            <w:vMerge w:val="restart"/>
            <w:tcBorders>
              <w:top w:val="triple" w:sz="4" w:space="0" w:color="auto"/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817FB08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</w:pP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 xml:space="preserve">ΠΕΜΠΤΗ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  <w:t>18</w:t>
            </w: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Απριλίου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24</w:t>
            </w:r>
          </w:p>
          <w:p w14:paraId="7B0643E9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  <w:p w14:paraId="3A6831F6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0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4"/>
                <w:w w:val="101"/>
                <w:sz w:val="28"/>
                <w:szCs w:val="28"/>
              </w:rPr>
              <w:t>: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3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w w:val="101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C00000"/>
                <w:w w:val="101"/>
                <w:sz w:val="28"/>
                <w:szCs w:val="28"/>
                <w:lang w:val="el-GR"/>
              </w:rPr>
              <w:t xml:space="preserve"> – 12:30</w:t>
            </w:r>
          </w:p>
        </w:tc>
        <w:tc>
          <w:tcPr>
            <w:tcW w:w="3118" w:type="dxa"/>
            <w:tcBorders>
              <w:top w:val="thinThickThinSmallGap" w:sz="2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18EF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Δ. Σχ. Αγναντερού Καρδίτσας</w:t>
            </w:r>
          </w:p>
        </w:tc>
        <w:tc>
          <w:tcPr>
            <w:tcW w:w="6086" w:type="dxa"/>
            <w:tcBorders>
              <w:top w:val="thin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7A44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Ασφάλεια στο Διαδίκτυο</w:t>
            </w:r>
          </w:p>
        </w:tc>
      </w:tr>
      <w:tr w:rsidR="00B00661" w:rsidRPr="00A515FF" w14:paraId="506917D0" w14:textId="77777777" w:rsidTr="00B00661">
        <w:trPr>
          <w:trHeight w:val="296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7AA55D5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BB61A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Δ. Σχ. Αγναντερού Καρδίτσας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E89A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Διαστημικός Σταθμός στον πλανήτη Άρη</w:t>
            </w:r>
          </w:p>
        </w:tc>
      </w:tr>
      <w:tr w:rsidR="00B00661" w:rsidRPr="00A515FF" w14:paraId="352C9333" w14:textId="77777777" w:rsidTr="00B00661">
        <w:trPr>
          <w:trHeight w:hRule="exact" w:val="287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AC3656B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6B86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Δ. Σχ. Αγναντερού Καρδίτσας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DFF6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Ιανός και Ντάνιελ (Έκτακτα καιρικά φαινόμενα)</w:t>
            </w:r>
          </w:p>
        </w:tc>
      </w:tr>
      <w:tr w:rsidR="00B00661" w:rsidRPr="00273BA6" w14:paraId="3E5120B4" w14:textId="77777777" w:rsidTr="00B00661">
        <w:trPr>
          <w:trHeight w:hRule="exact" w:val="491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A17D184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D5B1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caps/>
                <w:sz w:val="19"/>
                <w:szCs w:val="19"/>
                <w:vertAlign w:val="superscript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ΚΑΡΔΙΤΣΑΣ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C6CA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Ρομποτικό σύστημα απογραφέας</w:t>
            </w:r>
          </w:p>
        </w:tc>
      </w:tr>
      <w:tr w:rsidR="00B00661" w:rsidRPr="00A515FF" w14:paraId="1773FF7F" w14:textId="77777777" w:rsidTr="00B00661">
        <w:trPr>
          <w:trHeight w:hRule="exact" w:val="583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96071A8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12D3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caps/>
                <w:sz w:val="19"/>
                <w:szCs w:val="19"/>
                <w:vertAlign w:val="superscript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ΚΑΡΔΙΤΣΑΣ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FE57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Δημιουργία ραδιοφωνικών μηνυμάτων για τη συμμετοχή μας στο Μαθητικό Διαγωνισμό "Κάν' το ν΄ακουστεί 2024" με θέμα "Η δύναμη της φιλίας"</w:t>
            </w:r>
          </w:p>
        </w:tc>
      </w:tr>
      <w:tr w:rsidR="00B00661" w:rsidRPr="005C25EE" w14:paraId="0A9FA6DD" w14:textId="77777777" w:rsidTr="00B00661">
        <w:trPr>
          <w:trHeight w:hRule="exact" w:val="431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81D741E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C799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caps/>
                <w:sz w:val="19"/>
                <w:szCs w:val="19"/>
                <w:vertAlign w:val="superscript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ΚΑΡΔΙΤΣΑΣ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75C3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Ψυχική υγεία των εφήβων</w:t>
            </w:r>
          </w:p>
        </w:tc>
      </w:tr>
      <w:tr w:rsidR="00B00661" w:rsidRPr="00A515FF" w14:paraId="41EA906B" w14:textId="77777777" w:rsidTr="00B00661">
        <w:trPr>
          <w:trHeight w:hRule="exact" w:val="414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9D12ADA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5BA5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Γυμνάσιο Πυργετού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ABC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Φυλάκια και οχυρωματικά έργα στην περιοχή μας (Τέμπη, Δέλτα Πηνειού, Κάτω Όλυμπος)</w:t>
            </w:r>
          </w:p>
        </w:tc>
      </w:tr>
      <w:tr w:rsidR="00B00661" w:rsidRPr="00A515FF" w14:paraId="5274EE05" w14:textId="77777777" w:rsidTr="00B00661">
        <w:trPr>
          <w:trHeight w:hRule="exact" w:val="293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EB33482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3EB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Γυμνάσιο Πυργετού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BA92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Χειρισμός ρομποτικού οχήματος από φορητές συσκευές</w:t>
            </w:r>
          </w:p>
        </w:tc>
      </w:tr>
      <w:tr w:rsidR="00B00661" w:rsidRPr="007A75B9" w14:paraId="75C7763A" w14:textId="77777777" w:rsidTr="00B00661">
        <w:trPr>
          <w:trHeight w:hRule="exact" w:val="293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ADC2023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9D541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Γενικό Λύκειο Συκουρίου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6DFE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Renaissance artists and their art</w:t>
            </w:r>
          </w:p>
        </w:tc>
      </w:tr>
      <w:tr w:rsidR="00B00661" w:rsidRPr="00A515FF" w14:paraId="49F6872A" w14:textId="77777777" w:rsidTr="00B00661">
        <w:trPr>
          <w:trHeight w:hRule="exact" w:val="472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00F97F8" w14:textId="77777777" w:rsidR="00B00661" w:rsidRPr="007A75B9" w:rsidRDefault="00B00661" w:rsidP="00B00661">
            <w:pPr>
              <w:spacing w:after="0" w:line="240" w:lineRule="auto"/>
              <w:ind w:right="113"/>
              <w:jc w:val="center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B32C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ΣΥΜΠΡΑΞΗ ΓΥΜΝΑΣΙΟΥ ΚΑΙ ΛΥΚΕΙΟΥ ΛΕΟΝΤΑΡΙΟΥ ΚΑΡΔΙΤΣΑΣ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940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Να σας μιλήσω για τον τόπο μου...</w:t>
            </w:r>
          </w:p>
        </w:tc>
      </w:tr>
      <w:tr w:rsidR="00B00661" w:rsidRPr="00A515FF" w14:paraId="43376F47" w14:textId="77777777" w:rsidTr="00B00661">
        <w:trPr>
          <w:trHeight w:hRule="exact" w:val="473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1AC400F" w14:textId="77777777" w:rsidR="00B00661" w:rsidRPr="0009710C" w:rsidRDefault="00B00661" w:rsidP="00B00661">
            <w:pPr>
              <w:spacing w:after="0" w:line="240" w:lineRule="auto"/>
              <w:ind w:right="113"/>
              <w:jc w:val="center"/>
              <w:rPr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2453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ΕΠΑΓΓΕΛΜΑΤΙΚΟ ΛΥΚΕΙΟ ΦΑΡΣΑΛΩΝ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E03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Arduino STEM Σύστημα Σκίασης &amp; Αρχιτεκτονική Παρέμβαση</w:t>
            </w:r>
          </w:p>
        </w:tc>
      </w:tr>
      <w:tr w:rsidR="00B00661" w:rsidRPr="00830027" w14:paraId="74BF075A" w14:textId="77777777" w:rsidTr="00B00661">
        <w:trPr>
          <w:trHeight w:hRule="exact" w:val="296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0B4D3C7" w14:textId="77777777" w:rsidR="00B00661" w:rsidRPr="00F31CF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631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Τυρνάβου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557B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"Αγάπης χημεία!"</w:t>
            </w:r>
          </w:p>
        </w:tc>
      </w:tr>
      <w:tr w:rsidR="00B00661" w:rsidRPr="00A515FF" w14:paraId="6BE7529D" w14:textId="77777777" w:rsidTr="00B00661">
        <w:trPr>
          <w:trHeight w:hRule="exact" w:val="413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F8A0653" w14:textId="77777777" w:rsidR="00B00661" w:rsidRPr="004305F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thinThickThinSmallGap" w:sz="24" w:space="0" w:color="000000"/>
              <w:right w:val="single" w:sz="8" w:space="0" w:color="000000"/>
            </w:tcBorders>
            <w:vAlign w:val="center"/>
          </w:tcPr>
          <w:p w14:paraId="4D21771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Τυρνάβου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thinThickThinSmallGap" w:sz="24" w:space="0" w:color="000000"/>
              <w:right w:val="single" w:sz="8" w:space="0" w:color="000000"/>
            </w:tcBorders>
            <w:vAlign w:val="center"/>
          </w:tcPr>
          <w:p w14:paraId="17E29E8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Μια φορά κι έναν καιρό....ήταν το ανθρώπινο σώμα</w:t>
            </w:r>
          </w:p>
        </w:tc>
      </w:tr>
      <w:tr w:rsidR="00B00661" w:rsidRPr="00A515FF" w14:paraId="0248D110" w14:textId="77777777" w:rsidTr="00B00661">
        <w:trPr>
          <w:trHeight w:hRule="exact" w:val="567"/>
        </w:trPr>
        <w:tc>
          <w:tcPr>
            <w:tcW w:w="1570" w:type="dxa"/>
            <w:vMerge w:val="restart"/>
            <w:tcBorders>
              <w:top w:val="triple" w:sz="4" w:space="0" w:color="000000"/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4594121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</w:pP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 xml:space="preserve">ΠΕΜΠΤΗ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  <w:t>18</w:t>
            </w: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Απριλίου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24</w:t>
            </w:r>
          </w:p>
          <w:p w14:paraId="0F245EA4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  <w:p w14:paraId="014F7048" w14:textId="77777777" w:rsidR="00B00661" w:rsidRPr="004305F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2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4"/>
                <w:w w:val="101"/>
                <w:sz w:val="28"/>
                <w:szCs w:val="28"/>
              </w:rPr>
              <w:t>: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3</w:t>
            </w:r>
            <w:r w:rsidRPr="000F1BE6">
              <w:rPr>
                <w:rFonts w:ascii="Arial" w:eastAsia="Arial" w:hAnsi="Arial" w:cs="Arial"/>
                <w:b/>
                <w:bCs/>
                <w:color w:val="C00000"/>
                <w:w w:val="101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C00000"/>
                <w:w w:val="101"/>
                <w:sz w:val="28"/>
                <w:szCs w:val="28"/>
                <w:lang w:val="el-GR"/>
              </w:rPr>
              <w:t xml:space="preserve"> – 14:30</w:t>
            </w:r>
          </w:p>
        </w:tc>
        <w:tc>
          <w:tcPr>
            <w:tcW w:w="3118" w:type="dxa"/>
            <w:tcBorders>
              <w:top w:val="thinThickThinSmallGap" w:sz="24" w:space="0" w:color="000000"/>
              <w:left w:val="single" w:sz="1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5F931E32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145C6A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Κάρλας- Στεφανοβικείου</w:t>
            </w:r>
          </w:p>
        </w:tc>
        <w:tc>
          <w:tcPr>
            <w:tcW w:w="6086" w:type="dxa"/>
            <w:tcBorders>
              <w:top w:val="thinThickThinSmallGap" w:sz="2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FA4C2B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Λίμνη Κάρλα: Ο Ηταυρος και το "θεριό" του Βάλτου</w:t>
            </w:r>
          </w:p>
        </w:tc>
      </w:tr>
      <w:tr w:rsidR="00B00661" w:rsidRPr="00A515FF" w14:paraId="5250AD00" w14:textId="77777777" w:rsidTr="00B00661">
        <w:trPr>
          <w:trHeight w:hRule="exact" w:val="259"/>
        </w:trPr>
        <w:tc>
          <w:tcPr>
            <w:tcW w:w="1570" w:type="dxa"/>
            <w:vMerge/>
            <w:tcBorders>
              <w:top w:val="triple" w:sz="4" w:space="0" w:color="000000"/>
              <w:left w:val="single" w:sz="8" w:space="0" w:color="000000"/>
              <w:bottom w:val="triple" w:sz="4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3E88F235" w14:textId="77777777" w:rsidR="00B00661" w:rsidRPr="0035174D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0B938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0661">
              <w:rPr>
                <w:rFonts w:eastAsia="Arial" w:cstheme="minorHAnsi"/>
                <w:caps/>
                <w:sz w:val="19"/>
                <w:szCs w:val="19"/>
                <w:lang w:val="el-GR"/>
              </w:rPr>
              <w:t>5</w:t>
            </w:r>
            <w:r w:rsidRPr="00B00661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0661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ΔΣ ΤΥΡΝΑΒΟΥ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5B48" w14:textId="77777777" w:rsidR="00B00661" w:rsidRPr="00B00661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0661">
              <w:rPr>
                <w:rFonts w:eastAsia="Arial" w:cstheme="minorHAnsi"/>
                <w:caps/>
                <w:sz w:val="19"/>
                <w:szCs w:val="19"/>
                <w:lang w:val="el-GR"/>
              </w:rPr>
              <w:t>Ιστορικές τοποθεσίες του Τυρνάβου: Μαθαίνω για την τοπική ιστορία</w:t>
            </w:r>
          </w:p>
        </w:tc>
      </w:tr>
      <w:tr w:rsidR="00B00661" w:rsidRPr="001874E1" w14:paraId="015A9C3D" w14:textId="77777777" w:rsidTr="00B00661">
        <w:trPr>
          <w:trHeight w:hRule="exact" w:val="301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C09BCA7" w14:textId="77777777" w:rsidR="00B00661" w:rsidRPr="005551DD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42D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Λάρισας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E26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Προσέχω διαρκώς- σερφάρω ασφαλώς!</w:t>
            </w:r>
          </w:p>
        </w:tc>
      </w:tr>
      <w:tr w:rsidR="00B00661" w:rsidRPr="00A515FF" w14:paraId="12912E07" w14:textId="77777777" w:rsidTr="00B00661">
        <w:trPr>
          <w:trHeight w:hRule="exact" w:val="291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C287075" w14:textId="77777777" w:rsidR="00B00661" w:rsidRPr="001874E1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F70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27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66658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προσομοίωση εξάπλωσης ιού με scratch</w:t>
            </w:r>
          </w:p>
        </w:tc>
      </w:tr>
      <w:tr w:rsidR="00B00661" w:rsidRPr="00A515FF" w14:paraId="5E605080" w14:textId="77777777" w:rsidTr="00B00661">
        <w:trPr>
          <w:trHeight w:hRule="exact" w:val="289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69F7B7D" w14:textId="77777777" w:rsidR="00B00661" w:rsidRPr="008E581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1460D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19D2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Κατασκευές με το Microbit Gigo</w:t>
            </w:r>
          </w:p>
        </w:tc>
      </w:tr>
      <w:tr w:rsidR="00B00661" w:rsidRPr="00683031" w14:paraId="3168B634" w14:textId="77777777" w:rsidTr="00B00661">
        <w:trPr>
          <w:trHeight w:hRule="exact" w:val="279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FD15B8" w14:textId="77777777" w:rsidR="00B00661" w:rsidRPr="002148F1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6F7C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5</w:t>
            </w:r>
            <w:r w:rsidRPr="00B03C29">
              <w:rPr>
                <w:rFonts w:eastAsia="Arial" w:cstheme="minorHAnsi"/>
                <w:sz w:val="19"/>
                <w:szCs w:val="19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 Γενικό Λύκειο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D6A03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VR Game Presentation</w:t>
            </w:r>
          </w:p>
        </w:tc>
      </w:tr>
      <w:tr w:rsidR="00B00661" w:rsidRPr="00A515FF" w14:paraId="3B91613C" w14:textId="77777777" w:rsidTr="00B00661">
        <w:trPr>
          <w:trHeight w:hRule="exact" w:val="310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922BCD0" w14:textId="77777777" w:rsidR="00B00661" w:rsidRPr="00D27962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3BD2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5</w:t>
            </w:r>
            <w:r w:rsidRPr="00B03C29">
              <w:rPr>
                <w:rFonts w:eastAsia="Arial" w:cstheme="minorHAnsi"/>
                <w:sz w:val="19"/>
                <w:szCs w:val="19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 Γενικό Λύκειο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DD356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Μαρτυρικά χωριά: Η Μνήμη στην εκπαίδευση για τη Δημοκρατία</w:t>
            </w:r>
          </w:p>
        </w:tc>
      </w:tr>
      <w:tr w:rsidR="00B00661" w:rsidRPr="00A515FF" w14:paraId="4A8B7ED2" w14:textId="77777777" w:rsidTr="00B00661">
        <w:trPr>
          <w:trHeight w:hRule="exact" w:val="485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34C1037" w14:textId="77777777" w:rsidR="00B00661" w:rsidRPr="00461155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6EA85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Γενικό Λύκειο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FB04F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 αυτογνωσία και οι επαγγελματικές προτιμήσεις - Πρόληψη και ευζωία</w:t>
            </w:r>
          </w:p>
        </w:tc>
      </w:tr>
      <w:tr w:rsidR="00B00661" w:rsidRPr="006B2FDE" w14:paraId="496F5150" w14:textId="77777777" w:rsidTr="00B00661">
        <w:trPr>
          <w:trHeight w:hRule="exact" w:val="279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48D1A00" w14:textId="77777777" w:rsidR="00B00661" w:rsidRPr="00C56234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586E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ΓΕΝΙΚΟ ΛΥΚΕΙΟ ΛΑΡΙΣΑΣ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C330D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ΚΩΝΙΚΕΣ ΤΟΜΕΣ</w:t>
            </w:r>
          </w:p>
        </w:tc>
      </w:tr>
      <w:tr w:rsidR="00B00661" w:rsidRPr="009A4C51" w14:paraId="51FD3A57" w14:textId="77777777" w:rsidTr="00B00661">
        <w:trPr>
          <w:trHeight w:hRule="exact" w:val="264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E8F50DD" w14:textId="77777777" w:rsidR="00B00661" w:rsidRPr="00C56234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1037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0F754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"Άρτος και θεάματα"</w:t>
            </w:r>
          </w:p>
        </w:tc>
      </w:tr>
      <w:tr w:rsidR="00B00661" w:rsidRPr="006B2FDE" w14:paraId="3E50A2BC" w14:textId="77777777" w:rsidTr="00B00661">
        <w:trPr>
          <w:trHeight w:hRule="exact" w:val="285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AB3F9F0" w14:textId="77777777" w:rsidR="00B00661" w:rsidRPr="005967EF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86053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43EF9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"Μια βόλτα στην Πινακοθήκη"</w:t>
            </w:r>
          </w:p>
        </w:tc>
      </w:tr>
      <w:tr w:rsidR="00B00661" w:rsidRPr="009A4C51" w14:paraId="16EA8AF6" w14:textId="77777777" w:rsidTr="00B00661">
        <w:trPr>
          <w:trHeight w:hRule="exact" w:val="290"/>
        </w:trPr>
        <w:tc>
          <w:tcPr>
            <w:tcW w:w="1570" w:type="dxa"/>
            <w:vMerge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67FDCB1" w14:textId="77777777" w:rsidR="00B00661" w:rsidRPr="005C25EE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3655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6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B5863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The Forklift : Περονοφόρο όχημα</w:t>
            </w:r>
          </w:p>
        </w:tc>
      </w:tr>
      <w:tr w:rsidR="00B00661" w:rsidRPr="00A515FF" w14:paraId="78474AE3" w14:textId="77777777" w:rsidTr="00F24053">
        <w:trPr>
          <w:trHeight w:hRule="exact" w:val="290"/>
        </w:trPr>
        <w:tc>
          <w:tcPr>
            <w:tcW w:w="157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EE1AD4C" w14:textId="77777777" w:rsidR="00B00661" w:rsidRPr="005C25EE" w:rsidRDefault="00B00661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223B5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8</w:t>
            </w:r>
            <w:r w:rsidRPr="00B00661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0D490" w14:textId="77777777" w:rsidR="00B00661" w:rsidRPr="00B03C29" w:rsidRDefault="00B00661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Όταν οι λίγοι αποφασίζουν να πεθάνουν</w:t>
            </w:r>
          </w:p>
        </w:tc>
      </w:tr>
      <w:tr w:rsidR="00F24053" w:rsidRPr="00A515FF" w14:paraId="6B162CEC" w14:textId="77777777" w:rsidTr="00B00661">
        <w:trPr>
          <w:trHeight w:hRule="exact" w:val="290"/>
        </w:trPr>
        <w:tc>
          <w:tcPr>
            <w:tcW w:w="1570" w:type="dxa"/>
            <w:tcBorders>
              <w:left w:val="single" w:sz="8" w:space="0" w:color="000000"/>
              <w:bottom w:val="trip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6EDDEB3" w14:textId="77777777" w:rsidR="00F24053" w:rsidRPr="005C25EE" w:rsidRDefault="00F24053" w:rsidP="00B00661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18" w:space="0" w:color="000000"/>
              <w:bottom w:val="thinThickThinSmallGap" w:sz="24" w:space="0" w:color="auto"/>
              <w:right w:val="single" w:sz="8" w:space="0" w:color="000000"/>
            </w:tcBorders>
            <w:vAlign w:val="center"/>
          </w:tcPr>
          <w:p w14:paraId="6E851A5F" w14:textId="479897EC" w:rsidR="00F24053" w:rsidRPr="00B03C29" w:rsidRDefault="00F24053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F24053">
              <w:rPr>
                <w:rFonts w:eastAsia="Arial" w:cstheme="minorHAnsi"/>
                <w:caps/>
                <w:sz w:val="19"/>
                <w:szCs w:val="19"/>
                <w:lang w:val="el-GR"/>
              </w:rPr>
              <w:t>ΔΥΕΠ - 3</w:t>
            </w:r>
            <w:bookmarkStart w:id="0" w:name="_GoBack"/>
            <w:r w:rsidRPr="000C70EF">
              <w:rPr>
                <w:rFonts w:eastAsia="Arial" w:cstheme="minorHAnsi"/>
                <w:sz w:val="19"/>
                <w:szCs w:val="19"/>
                <w:lang w:val="el-GR"/>
              </w:rPr>
              <w:t>ου</w:t>
            </w:r>
            <w:bookmarkEnd w:id="0"/>
            <w:r w:rsidRPr="00F24053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Γυμνασίου Λάρισας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thinThickThinSmallGap" w:sz="24" w:space="0" w:color="auto"/>
              <w:right w:val="single" w:sz="8" w:space="0" w:color="000000"/>
            </w:tcBorders>
            <w:vAlign w:val="center"/>
          </w:tcPr>
          <w:p w14:paraId="03519036" w14:textId="77777777" w:rsidR="00F24053" w:rsidRPr="00B03C29" w:rsidRDefault="00F24053" w:rsidP="00B00661">
            <w:pPr>
              <w:spacing w:after="0" w:line="200" w:lineRule="exact"/>
              <w:ind w:left="57" w:right="113"/>
              <w:contextualSpacing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</w:p>
        </w:tc>
      </w:tr>
    </w:tbl>
    <w:p w14:paraId="7DAE85A6" w14:textId="77777777" w:rsidR="00467A98" w:rsidRPr="00B00661" w:rsidRDefault="00467A98" w:rsidP="00FE4EDC">
      <w:pPr>
        <w:spacing w:after="0"/>
        <w:rPr>
          <w:b/>
          <w:spacing w:val="162"/>
          <w:sz w:val="24"/>
          <w:szCs w:val="24"/>
          <w:lang w:val="el-GR"/>
        </w:rPr>
      </w:pPr>
    </w:p>
    <w:p w14:paraId="4030A744" w14:textId="1623FD06" w:rsidR="005C25EE" w:rsidRPr="00B00661" w:rsidRDefault="005C25EE" w:rsidP="00FE4EDC">
      <w:pPr>
        <w:spacing w:after="0"/>
        <w:rPr>
          <w:b/>
          <w:spacing w:val="162"/>
          <w:sz w:val="24"/>
          <w:szCs w:val="24"/>
          <w:lang w:val="el-GR"/>
        </w:rPr>
        <w:sectPr w:rsidR="005C25EE" w:rsidRPr="00B00661" w:rsidSect="00FE374A">
          <w:footerReference w:type="default" r:id="rId9"/>
          <w:type w:val="continuous"/>
          <w:pgSz w:w="11920" w:h="16840"/>
          <w:pgMar w:top="426" w:right="13" w:bottom="280" w:left="920" w:header="426" w:footer="137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vertAnchor="text" w:tblpX="-274" w:tblpY="1"/>
        <w:tblOverlap w:val="never"/>
        <w:tblW w:w="5659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368"/>
        <w:gridCol w:w="176"/>
        <w:gridCol w:w="5378"/>
      </w:tblGrid>
      <w:tr w:rsidR="00C05830" w14:paraId="1888EFE4" w14:textId="77777777" w:rsidTr="00FB1661">
        <w:trPr>
          <w:trHeight w:hRule="exact" w:val="461"/>
        </w:trPr>
        <w:tc>
          <w:tcPr>
            <w:tcW w:w="1853" w:type="dxa"/>
            <w:tcBorders>
              <w:top w:val="single" w:sz="12" w:space="0" w:color="000000"/>
              <w:left w:val="single" w:sz="8" w:space="0" w:color="000000"/>
              <w:bottom w:val="dashDotStroked" w:sz="24" w:space="0" w:color="auto"/>
              <w:right w:val="single" w:sz="18" w:space="0" w:color="000000"/>
            </w:tcBorders>
            <w:shd w:val="clear" w:color="auto" w:fill="95B3D7" w:themeFill="accent1" w:themeFillTint="99"/>
          </w:tcPr>
          <w:p w14:paraId="47861229" w14:textId="77777777" w:rsidR="00C05830" w:rsidRPr="000E4EEF" w:rsidRDefault="00757759" w:rsidP="00FB1661">
            <w:pPr>
              <w:spacing w:before="7" w:after="0" w:line="240" w:lineRule="auto"/>
              <w:ind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E4E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lastRenderedPageBreak/>
              <w:t>Ω</w:t>
            </w:r>
            <w:r w:rsidRPr="000E4EEF"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Ρ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Α</w:t>
            </w:r>
          </w:p>
        </w:tc>
        <w:tc>
          <w:tcPr>
            <w:tcW w:w="3368" w:type="dxa"/>
            <w:tcBorders>
              <w:top w:val="single" w:sz="12" w:space="0" w:color="000000"/>
              <w:left w:val="single" w:sz="18" w:space="0" w:color="000000"/>
              <w:bottom w:val="dashDotStroked" w:sz="24" w:space="0" w:color="auto"/>
              <w:right w:val="single" w:sz="8" w:space="0" w:color="000000"/>
            </w:tcBorders>
            <w:shd w:val="clear" w:color="auto" w:fill="C4BC96" w:themeFill="background2" w:themeFillShade="BF"/>
          </w:tcPr>
          <w:p w14:paraId="7D738D4D" w14:textId="77777777" w:rsidR="00C05830" w:rsidRPr="000E4EEF" w:rsidRDefault="00757759" w:rsidP="00FB1661">
            <w:pPr>
              <w:spacing w:before="7"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Σ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χο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λ</w:t>
            </w:r>
            <w:r w:rsidRPr="000E4E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ε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ίο</w:t>
            </w:r>
            <w:proofErr w:type="spellEnd"/>
          </w:p>
        </w:tc>
        <w:tc>
          <w:tcPr>
            <w:tcW w:w="5554" w:type="dxa"/>
            <w:gridSpan w:val="2"/>
            <w:tcBorders>
              <w:top w:val="single" w:sz="12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shd w:val="clear" w:color="auto" w:fill="C4BC96" w:themeFill="background2" w:themeFillShade="BF"/>
          </w:tcPr>
          <w:p w14:paraId="5500BE14" w14:textId="77777777" w:rsidR="00C05830" w:rsidRPr="000E4EEF" w:rsidRDefault="00757759" w:rsidP="00FB1661">
            <w:pPr>
              <w:spacing w:before="11" w:after="0" w:line="240" w:lineRule="auto"/>
              <w:ind w:lef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Τ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ίτ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λ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ο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ς</w:t>
            </w:r>
            <w:proofErr w:type="spellEnd"/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Έ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ρ</w:t>
            </w:r>
            <w:r w:rsidRPr="000E4E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γ</w:t>
            </w:r>
            <w:r w:rsidRPr="000E4E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ο</w:t>
            </w:r>
            <w:r w:rsidRPr="000E4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υ</w:t>
            </w:r>
            <w:proofErr w:type="spellEnd"/>
          </w:p>
        </w:tc>
      </w:tr>
      <w:tr w:rsidR="00386089" w:rsidRPr="007D336C" w14:paraId="2840DE37" w14:textId="77777777" w:rsidTr="007D336C">
        <w:trPr>
          <w:trHeight w:hRule="exact" w:val="448"/>
        </w:trPr>
        <w:tc>
          <w:tcPr>
            <w:tcW w:w="1853" w:type="dxa"/>
            <w:vMerge w:val="restart"/>
            <w:tcBorders>
              <w:top w:val="dashDotStroked" w:sz="24" w:space="0" w:color="auto"/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867C383" w14:textId="77777777" w:rsidR="00386089" w:rsidRPr="00D27962" w:rsidRDefault="00386089" w:rsidP="00FB1661">
            <w:pPr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</w:pP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Π</w:t>
            </w:r>
            <w:r w:rsidRPr="00D27962">
              <w:rPr>
                <w:rFonts w:ascii="Arial" w:eastAsia="Arial" w:hAnsi="Arial" w:cs="Arial"/>
                <w:b/>
                <w:bCs/>
                <w:spacing w:val="-7"/>
                <w:w w:val="101"/>
                <w:sz w:val="28"/>
                <w:szCs w:val="28"/>
              </w:rPr>
              <w:t>Α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Ρ</w:t>
            </w:r>
            <w:r w:rsidRPr="00D27962">
              <w:rPr>
                <w:rFonts w:ascii="Arial" w:eastAsia="Arial" w:hAnsi="Arial" w:cs="Arial"/>
                <w:b/>
                <w:bCs/>
                <w:spacing w:val="-7"/>
                <w:w w:val="101"/>
                <w:sz w:val="28"/>
                <w:szCs w:val="28"/>
              </w:rPr>
              <w:t>Α</w:t>
            </w: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ΣΚ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Ε</w:t>
            </w:r>
            <w:r w:rsidRPr="00D27962">
              <w:rPr>
                <w:rFonts w:ascii="Arial" w:eastAsia="Arial" w:hAnsi="Arial" w:cs="Arial"/>
                <w:b/>
                <w:bCs/>
                <w:spacing w:val="4"/>
                <w:w w:val="101"/>
                <w:sz w:val="28"/>
                <w:szCs w:val="28"/>
              </w:rPr>
              <w:t>Υ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Η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</w:t>
            </w:r>
          </w:p>
          <w:p w14:paraId="1FC44F95" w14:textId="16B88055" w:rsidR="00386089" w:rsidRDefault="00884A3F" w:rsidP="00FB1661">
            <w:pPr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19</w:t>
            </w:r>
            <w:r w:rsidR="00386089"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Απριλίου</w:t>
            </w:r>
            <w:r w:rsidR="00386089"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 xml:space="preserve"> 20</w:t>
            </w:r>
            <w:r w:rsidR="00386089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  <w:t>4</w:t>
            </w:r>
          </w:p>
          <w:p w14:paraId="492DDC8C" w14:textId="77777777" w:rsidR="00386089" w:rsidRPr="00D27962" w:rsidRDefault="00386089" w:rsidP="00FB1661">
            <w:pPr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</w:pPr>
          </w:p>
          <w:p w14:paraId="7F72C364" w14:textId="63C0E82E" w:rsidR="00386089" w:rsidRPr="00CA5BFC" w:rsidRDefault="00386089" w:rsidP="00FB1661">
            <w:pPr>
              <w:spacing w:before="33" w:after="0" w:line="240" w:lineRule="auto"/>
              <w:ind w:left="41" w:right="19"/>
              <w:jc w:val="center"/>
              <w:rPr>
                <w:rFonts w:eastAsia="Arial" w:cstheme="minorHAnsi"/>
                <w:sz w:val="19"/>
                <w:szCs w:val="19"/>
              </w:rPr>
            </w:pPr>
            <w:r w:rsidRPr="00CA5BFC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8</w:t>
            </w:r>
            <w:r w:rsidRPr="00CA5BFC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30</w:t>
            </w:r>
            <w:r w:rsidRPr="00CA5BFC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 xml:space="preserve"> - 1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1</w:t>
            </w:r>
            <w:r w:rsidRPr="00CA5BFC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0</w:t>
            </w:r>
            <w:r w:rsidRPr="00CA5BFC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0</w:t>
            </w:r>
          </w:p>
        </w:tc>
        <w:tc>
          <w:tcPr>
            <w:tcW w:w="3368" w:type="dxa"/>
            <w:tcBorders>
              <w:top w:val="dashDotStroked" w:sz="2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EE00A" w14:textId="5B69EF24" w:rsidR="00386089" w:rsidRPr="00B03C29" w:rsidRDefault="00A5686B" w:rsidP="00FB1661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ΜΟΥΣΙΚΟ ΣΧΟΛΕΙΟ ΛΑΡΙΣΑΣ</w:t>
            </w:r>
          </w:p>
        </w:tc>
        <w:tc>
          <w:tcPr>
            <w:tcW w:w="5554" w:type="dxa"/>
            <w:gridSpan w:val="2"/>
            <w:tcBorders>
              <w:top w:val="dashDotStroked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E4A1" w14:textId="090DA0E0" w:rsidR="00386089" w:rsidRPr="00B03C29" w:rsidRDefault="00A5686B" w:rsidP="00FB1661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PERSONAQUILL- PERSONAL BRADING CREATOR</w:t>
            </w:r>
          </w:p>
        </w:tc>
      </w:tr>
      <w:tr w:rsidR="00A5686B" w:rsidRPr="007D336C" w14:paraId="61F2E780" w14:textId="77777777" w:rsidTr="007D336C">
        <w:trPr>
          <w:trHeight w:hRule="exact" w:val="386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B99A2C5" w14:textId="77777777" w:rsidR="00A5686B" w:rsidRPr="00386089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641A6" w14:textId="79D08B15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14E39" w14:textId="507490F9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7"/>
                <w:szCs w:val="17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Ho </w:t>
            </w:r>
            <w:proofErr w:type="spellStart"/>
            <w:r w:rsidRPr="00B03C29">
              <w:rPr>
                <w:rFonts w:eastAsia="Arial" w:cstheme="minorHAnsi"/>
                <w:caps/>
                <w:sz w:val="19"/>
                <w:szCs w:val="19"/>
              </w:rPr>
              <w:t>ho</w:t>
            </w:r>
            <w:proofErr w:type="spellEnd"/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 </w:t>
            </w:r>
            <w:proofErr w:type="spellStart"/>
            <w:r w:rsidRPr="00B03C29">
              <w:rPr>
                <w:rFonts w:eastAsia="Arial" w:cstheme="minorHAnsi"/>
                <w:caps/>
                <w:sz w:val="19"/>
                <w:szCs w:val="19"/>
              </w:rPr>
              <w:t>ho</w:t>
            </w:r>
            <w:proofErr w:type="spellEnd"/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, joyeux Noël </w:t>
            </w:r>
            <w:proofErr w:type="gramStart"/>
            <w:r w:rsidRPr="00B03C29">
              <w:rPr>
                <w:rFonts w:eastAsia="Arial" w:cstheme="minorHAnsi"/>
                <w:caps/>
                <w:sz w:val="19"/>
                <w:szCs w:val="19"/>
              </w:rPr>
              <w:t>Brest !</w:t>
            </w:r>
            <w:proofErr w:type="gramEnd"/>
            <w:r w:rsidRPr="00B03C29">
              <w:rPr>
                <w:rFonts w:eastAsia="Arial" w:cstheme="minorHAnsi"/>
                <w:caps/>
                <w:sz w:val="19"/>
                <w:szCs w:val="19"/>
              </w:rPr>
              <w:t xml:space="preserve"> 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( Χριστουγεννιάτικες ευχές στη Βρέστη)</w:t>
            </w:r>
          </w:p>
        </w:tc>
      </w:tr>
      <w:tr w:rsidR="00A5686B" w:rsidRPr="00A5686B" w14:paraId="04520499" w14:textId="77777777" w:rsidTr="00F051D7">
        <w:trPr>
          <w:trHeight w:hRule="exact" w:val="433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3EA81103" w14:textId="77777777" w:rsidR="00A5686B" w:rsidRPr="007D336C" w:rsidRDefault="00A5686B" w:rsidP="00A5686B">
            <w:pPr>
              <w:rPr>
                <w:rFonts w:cstheme="minorHAnsi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16F10" w14:textId="22EA9379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EA3E2" w14:textId="1C285BD5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</w:rPr>
              <w:t>FROMAGUET une nouvelle mascotte pour le parcours de la flamme olympique 2024</w:t>
            </w:r>
          </w:p>
        </w:tc>
      </w:tr>
      <w:tr w:rsidR="00A5686B" w:rsidRPr="00A515FF" w14:paraId="088E7A18" w14:textId="77777777" w:rsidTr="008E581F">
        <w:trPr>
          <w:trHeight w:hRule="exact" w:val="420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9871FD9" w14:textId="77777777" w:rsidR="00A5686B" w:rsidRPr="00A5686B" w:rsidRDefault="00A5686B" w:rsidP="00A5686B">
            <w:pPr>
              <w:rPr>
                <w:rFonts w:cstheme="minorHAnsi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D9F80" w14:textId="5357A9CF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CB8E8" w14:textId="651A4336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Λακωνία, πολιτισμική θεώρηση: ο χώρος, ο τόπος, η περιοχή, το τοπίο.</w:t>
            </w:r>
          </w:p>
        </w:tc>
      </w:tr>
      <w:tr w:rsidR="00A5686B" w:rsidRPr="00A515FF" w14:paraId="08D5CD91" w14:textId="77777777" w:rsidTr="005551DD">
        <w:trPr>
          <w:trHeight w:hRule="exact" w:val="283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CEEAE14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91A6B" w14:textId="3B9166BA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75CF4" w14:textId="541ECDED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Βίντεο : Το ταξίδι μας στην αστρονομία</w:t>
            </w:r>
          </w:p>
        </w:tc>
      </w:tr>
      <w:tr w:rsidR="00A5686B" w:rsidRPr="007D336C" w14:paraId="131A244E" w14:textId="77777777" w:rsidTr="00B03C29">
        <w:trPr>
          <w:trHeight w:hRule="exact" w:val="280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8A40AA6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5DF2" w14:textId="3CCEED91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C603" w14:textId="697C9FCD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"Κατασκευάζοντας φωλιές..."</w:t>
            </w:r>
          </w:p>
        </w:tc>
      </w:tr>
      <w:tr w:rsidR="00A5686B" w:rsidRPr="00191BCA" w14:paraId="12694D86" w14:textId="77777777" w:rsidTr="00CB5A6C">
        <w:trPr>
          <w:trHeight w:hRule="exact" w:val="282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1978FB70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2C77C" w14:textId="6D0B6A4A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ΠΕΙΡΑΜΑΤΙΚΟ ΓΥΜΝΑΣΙΟ ΛΑΡΙΣΑΣ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BCB0B" w14:textId="69F98B85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 ΛΑΚΩΝΙΑ</w:t>
            </w:r>
          </w:p>
        </w:tc>
      </w:tr>
      <w:tr w:rsidR="00A5686B" w:rsidRPr="00A515FF" w14:paraId="0B9F42BB" w14:textId="77777777" w:rsidTr="00CB5A6C">
        <w:trPr>
          <w:trHeight w:hRule="exact" w:val="285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CBFA9C0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00DCF" w14:textId="256A6A39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ΓΥΜΝΑΣΙΟ ΠΛΑΤΥΚΑΜΠΟΥ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E76C6" w14:textId="7E79DEAD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Διαχείρηση απορριμάτων με arduino και AppInventor</w:t>
            </w:r>
          </w:p>
        </w:tc>
      </w:tr>
      <w:tr w:rsidR="00A5686B" w:rsidRPr="00A515FF" w14:paraId="229894AF" w14:textId="77777777" w:rsidTr="00B03C29">
        <w:trPr>
          <w:trHeight w:hRule="exact" w:val="27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26A603E1" w14:textId="77777777" w:rsidR="00A5686B" w:rsidRPr="00191BCA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9C83" w14:textId="2460881D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ΓΥΜΝΑΣΙΟ ΠΛΑΤΥΚΑΜΠΟΥ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3C43" w14:textId="26527E5A" w:rsidR="00A5686B" w:rsidRPr="00B03C29" w:rsidRDefault="00A5686B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Καιρός για κιβωτό του Νώε;</w:t>
            </w:r>
          </w:p>
        </w:tc>
      </w:tr>
      <w:tr w:rsidR="00A5686B" w:rsidRPr="007D336C" w14:paraId="604FC934" w14:textId="77777777" w:rsidTr="00B03C29">
        <w:trPr>
          <w:trHeight w:hRule="exact" w:val="296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0D3BEDC0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C8975" w14:textId="755B351C" w:rsidR="00A5686B" w:rsidRPr="00B03C29" w:rsidRDefault="00DC2AE1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ΕΝΕΕΓΥΛ Ελασσόνας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3BE0" w14:textId="5623F11D" w:rsidR="00A5686B" w:rsidRPr="00B03C29" w:rsidRDefault="00DC2AE1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Υπάρχουν χέρια</w:t>
            </w:r>
          </w:p>
        </w:tc>
      </w:tr>
      <w:tr w:rsidR="00A5686B" w:rsidRPr="00A515FF" w14:paraId="0C185D96" w14:textId="77777777" w:rsidTr="00CC0A55">
        <w:trPr>
          <w:trHeight w:hRule="exact" w:val="41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FE6BF02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97E2" w14:textId="67F8A6EF" w:rsidR="00A5686B" w:rsidRPr="00B03C29" w:rsidRDefault="00CC0A55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ΓΥΜΝΑΣΙΟ ΓΙΑΝΝΟΥΛΗΣ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158CC" w14:textId="2577D90B" w:rsidR="00A5686B" w:rsidRPr="00B03C29" w:rsidRDefault="00CC0A55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ΕΚΔΟΣΗ ΣΧΟΛΙΚΟΥ ΠΕΡΙΟΔΙΚΟΥ: ΤΟ ΣΧΟΛΕΙΟ ΜΟΥ-ΔΡΑΣΗ ΣΚΕΨΗ ΕΠΙΚΟΙΝΩΝΙΑ</w:t>
            </w:r>
          </w:p>
        </w:tc>
      </w:tr>
      <w:tr w:rsidR="00A5686B" w:rsidRPr="00CC0A55" w14:paraId="517158F8" w14:textId="77777777" w:rsidTr="00461562">
        <w:trPr>
          <w:trHeight w:hRule="exact" w:val="28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1DCAF4F3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3BD43" w14:textId="2D1BB64E" w:rsidR="00A5686B" w:rsidRPr="00B03C29" w:rsidRDefault="00461562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ΗΓΕΛ ΔΟΜΕΝΙΚΟΥ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628C" w14:textId="38DA434B" w:rsidR="00A5686B" w:rsidRPr="00B03C29" w:rsidRDefault="00461562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ΘΕΛΟΥΜΕ ΕΙΡΗΝΗ</w:t>
            </w:r>
          </w:p>
        </w:tc>
      </w:tr>
      <w:tr w:rsidR="00A5686B" w:rsidRPr="00A515FF" w14:paraId="196365DF" w14:textId="77777777" w:rsidTr="003867B8">
        <w:trPr>
          <w:trHeight w:hRule="exact" w:val="419"/>
        </w:trPr>
        <w:tc>
          <w:tcPr>
            <w:tcW w:w="1853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48906403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9A652" w14:textId="3376CC7D" w:rsidR="00A5686B" w:rsidRPr="00F24B2F" w:rsidRDefault="003867B8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2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o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Ε.Κ. Λάρισας</w:t>
            </w:r>
            <w:r w:rsidR="00F24B2F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- </w:t>
            </w:r>
            <w:r w:rsidR="00F24B2F" w:rsidRPr="00F24B2F"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="00F24B2F" w:rsidRPr="00F24B2F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="00F24B2F" w:rsidRPr="00F24B2F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ΕΠΑΛ Λάρισας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92D3" w14:textId="44F601F8" w:rsidR="00A5686B" w:rsidRPr="00B03C29" w:rsidRDefault="00F24B2F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F24B2F">
              <w:rPr>
                <w:rFonts w:eastAsia="Arial" w:cstheme="minorHAnsi"/>
                <w:caps/>
                <w:sz w:val="19"/>
                <w:szCs w:val="19"/>
                <w:lang w:val="el-GR"/>
              </w:rPr>
              <w:t>μία παραλλαγή του παιχνιδιού Πέτρα-Ψαλίδι-Χαρτί με Arduino</w:t>
            </w:r>
          </w:p>
        </w:tc>
      </w:tr>
      <w:tr w:rsidR="00A5686B" w:rsidRPr="00A515FF" w14:paraId="2F31C966" w14:textId="77777777" w:rsidTr="008C02B4">
        <w:trPr>
          <w:trHeight w:hRule="exact" w:val="278"/>
        </w:trPr>
        <w:tc>
          <w:tcPr>
            <w:tcW w:w="1853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ED12A9C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C80E6" w14:textId="45BD9306" w:rsidR="00A5686B" w:rsidRPr="00B03C29" w:rsidRDefault="003867B8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7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ΕΠΑ.Λ. - 3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Ε.Κ. Λάρισας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A7A9" w14:textId="7860189D" w:rsidR="00A5686B" w:rsidRPr="00B03C29" w:rsidRDefault="003867B8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Sun Flower - Ηλιακά πάνελ ελεγχόμενα από arduino</w:t>
            </w:r>
          </w:p>
        </w:tc>
      </w:tr>
      <w:tr w:rsidR="00A5686B" w:rsidRPr="00A515FF" w14:paraId="76C5C628" w14:textId="77777777" w:rsidTr="008C02B4">
        <w:trPr>
          <w:trHeight w:hRule="exact" w:val="278"/>
        </w:trPr>
        <w:tc>
          <w:tcPr>
            <w:tcW w:w="1853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09D45AE4" w14:textId="77777777" w:rsidR="00A5686B" w:rsidRPr="00CA5BFC" w:rsidRDefault="00A5686B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FA4D6" w14:textId="3BBC8364" w:rsidR="00A5686B" w:rsidRPr="00B03C29" w:rsidRDefault="00D64FB4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13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Γυμνάσιο Λάρισας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36E93" w14:textId="07FB7F8C" w:rsidR="00A5686B" w:rsidRPr="00B03C29" w:rsidRDefault="00D64FB4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Αυτοματοποιημένη κίνηση στο δρόμο μετ' εμποδίων</w:t>
            </w:r>
          </w:p>
        </w:tc>
      </w:tr>
      <w:tr w:rsidR="004A1F4D" w:rsidRPr="004A05A8" w14:paraId="55C9CD1F" w14:textId="77777777" w:rsidTr="008C02B4">
        <w:trPr>
          <w:trHeight w:hRule="exact" w:val="278"/>
        </w:trPr>
        <w:tc>
          <w:tcPr>
            <w:tcW w:w="1853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1A7C8872" w14:textId="77777777" w:rsidR="004A1F4D" w:rsidRPr="00CA5BFC" w:rsidRDefault="004A1F4D" w:rsidP="00A5686B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B48B8" w14:textId="2C96FD8A" w:rsidR="004A1F4D" w:rsidRPr="00B03C29" w:rsidRDefault="004A1F4D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4A1F4D">
              <w:rPr>
                <w:rFonts w:eastAsia="Arial" w:cstheme="minorHAnsi"/>
                <w:caps/>
                <w:sz w:val="19"/>
                <w:szCs w:val="19"/>
                <w:vertAlign w:val="superscript"/>
                <w:lang w:val="el-GR"/>
              </w:rPr>
              <w:t>ο</w:t>
            </w:r>
            <w:r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γελ λαρισασ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18361" w14:textId="5F4D534E" w:rsidR="004A1F4D" w:rsidRPr="00B03C29" w:rsidRDefault="003A48D4" w:rsidP="00A5686B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3A48D4">
              <w:rPr>
                <w:rFonts w:eastAsia="Arial" w:cstheme="minorHAnsi"/>
                <w:caps/>
                <w:sz w:val="19"/>
                <w:szCs w:val="19"/>
                <w:lang w:val="el-GR"/>
              </w:rPr>
              <w:t>Arts &amp; graft's</w:t>
            </w:r>
          </w:p>
        </w:tc>
      </w:tr>
      <w:tr w:rsidR="004A1F4D" w:rsidRPr="004A05A8" w14:paraId="08F09343" w14:textId="77777777" w:rsidTr="008C02B4">
        <w:trPr>
          <w:trHeight w:hRule="exact" w:val="278"/>
        </w:trPr>
        <w:tc>
          <w:tcPr>
            <w:tcW w:w="1853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115EBFA2" w14:textId="77777777" w:rsidR="004A1F4D" w:rsidRPr="00CA5BFC" w:rsidRDefault="004A1F4D" w:rsidP="004A1F4D">
            <w:pPr>
              <w:rPr>
                <w:rFonts w:cstheme="minorHAnsi"/>
                <w:lang w:val="el-G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59A7" w14:textId="2BF515C0" w:rsidR="004A1F4D" w:rsidRPr="00B03C29" w:rsidRDefault="004A1F4D" w:rsidP="004A1F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4A1F4D">
              <w:rPr>
                <w:rFonts w:eastAsia="Arial" w:cstheme="minorHAnsi"/>
                <w:caps/>
                <w:sz w:val="19"/>
                <w:szCs w:val="19"/>
                <w:vertAlign w:val="superscript"/>
                <w:lang w:val="el-GR"/>
              </w:rPr>
              <w:t>ο</w:t>
            </w:r>
            <w:r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γελ λαρισασ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E5787" w14:textId="5F22FE24" w:rsidR="004A1F4D" w:rsidRPr="00B03C29" w:rsidRDefault="003A48D4" w:rsidP="004A1F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3A48D4">
              <w:rPr>
                <w:rFonts w:eastAsia="Arial" w:cstheme="minorHAnsi"/>
                <w:caps/>
                <w:sz w:val="19"/>
                <w:szCs w:val="19"/>
                <w:lang w:val="el-GR"/>
              </w:rPr>
              <w:t>Κίνηση και Lego Mindstorm</w:t>
            </w:r>
          </w:p>
        </w:tc>
      </w:tr>
      <w:tr w:rsidR="004A1F4D" w:rsidRPr="00A515FF" w14:paraId="2BBBCD4C" w14:textId="77777777" w:rsidTr="00FB1661">
        <w:trPr>
          <w:trHeight w:hRule="exact" w:val="1065"/>
        </w:trPr>
        <w:tc>
          <w:tcPr>
            <w:tcW w:w="1853" w:type="dxa"/>
            <w:tcBorders>
              <w:top w:val="triple" w:sz="4" w:space="0" w:color="auto"/>
              <w:left w:val="single" w:sz="8" w:space="0" w:color="000000"/>
              <w:bottom w:val="triple" w:sz="4" w:space="0" w:color="auto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19B73AB0" w14:textId="77777777" w:rsidR="004A1F4D" w:rsidRPr="00D27962" w:rsidRDefault="004A1F4D" w:rsidP="004A1F4D">
            <w:pPr>
              <w:spacing w:after="0" w:line="240" w:lineRule="auto"/>
              <w:ind w:left="64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Π</w:t>
            </w:r>
            <w:r w:rsidRPr="00D27962">
              <w:rPr>
                <w:rFonts w:ascii="Arial" w:eastAsia="Arial" w:hAnsi="Arial" w:cs="Arial"/>
                <w:b/>
                <w:bCs/>
                <w:spacing w:val="-7"/>
                <w:w w:val="101"/>
                <w:sz w:val="28"/>
                <w:szCs w:val="28"/>
              </w:rPr>
              <w:t>Α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Ρ</w:t>
            </w:r>
            <w:r w:rsidRPr="00D27962">
              <w:rPr>
                <w:rFonts w:ascii="Arial" w:eastAsia="Arial" w:hAnsi="Arial" w:cs="Arial"/>
                <w:b/>
                <w:bCs/>
                <w:spacing w:val="-7"/>
                <w:w w:val="101"/>
                <w:sz w:val="28"/>
                <w:szCs w:val="28"/>
              </w:rPr>
              <w:t>Α</w:t>
            </w:r>
            <w:r w:rsidRPr="00D27962">
              <w:rPr>
                <w:rFonts w:ascii="Arial" w:eastAsia="Arial" w:hAnsi="Arial" w:cs="Arial"/>
                <w:b/>
                <w:bCs/>
                <w:spacing w:val="1"/>
                <w:w w:val="101"/>
                <w:sz w:val="28"/>
                <w:szCs w:val="28"/>
              </w:rPr>
              <w:t>ΣΚ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Ε</w:t>
            </w:r>
            <w:r w:rsidRPr="00D27962">
              <w:rPr>
                <w:rFonts w:ascii="Arial" w:eastAsia="Arial" w:hAnsi="Arial" w:cs="Arial"/>
                <w:b/>
                <w:bCs/>
                <w:spacing w:val="4"/>
                <w:w w:val="101"/>
                <w:sz w:val="28"/>
                <w:szCs w:val="28"/>
              </w:rPr>
              <w:t>Υ</w:t>
            </w:r>
            <w:r w:rsidRPr="00D27962"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</w:rPr>
              <w:t>Η</w:t>
            </w:r>
          </w:p>
          <w:p w14:paraId="25533719" w14:textId="3EA2453F" w:rsidR="004A1F4D" w:rsidRPr="00D27962" w:rsidRDefault="004A1F4D" w:rsidP="004A1F4D">
            <w:pPr>
              <w:spacing w:before="33" w:after="0" w:line="240" w:lineRule="auto"/>
              <w:ind w:left="76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  <w:lang w:val="el-GR"/>
              </w:rPr>
              <w:t>1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4"/>
                <w:sz w:val="28"/>
                <w:szCs w:val="28"/>
              </w:rPr>
              <w:t>: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1"/>
                <w:sz w:val="28"/>
                <w:szCs w:val="28"/>
              </w:rPr>
              <w:t>0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z w:val="28"/>
                <w:szCs w:val="28"/>
              </w:rPr>
              <w:t>0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5"/>
                <w:sz w:val="28"/>
                <w:szCs w:val="28"/>
              </w:rPr>
              <w:t xml:space="preserve"> 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z w:val="28"/>
                <w:szCs w:val="28"/>
              </w:rPr>
              <w:t xml:space="preserve">- 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1</w:t>
            </w:r>
            <w:r w:rsidRPr="00D27962">
              <w:rPr>
                <w:rFonts w:ascii="Arial" w:eastAsia="Arial" w:hAnsi="Arial" w:cs="Arial"/>
                <w:b/>
                <w:bCs/>
                <w:color w:val="C00000"/>
                <w:spacing w:val="4"/>
                <w:w w:val="101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pacing w:val="1"/>
                <w:w w:val="101"/>
                <w:sz w:val="28"/>
                <w:szCs w:val="28"/>
                <w:lang w:val="el-GR"/>
              </w:rPr>
              <w:t>45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5FC4A48" w14:textId="08B8749A" w:rsidR="004A1F4D" w:rsidRDefault="004A1F4D" w:rsidP="004A1F4D">
            <w:pPr>
              <w:spacing w:after="0" w:line="200" w:lineRule="exact"/>
              <w:ind w:left="57" w:right="113"/>
              <w:jc w:val="center"/>
              <w:rPr>
                <w:rFonts w:ascii="Arial" w:eastAsia="Arial" w:hAnsi="Arial" w:cs="Arial"/>
                <w:b/>
                <w:bCs/>
                <w:w w:val="101"/>
                <w:lang w:val="el-GR"/>
              </w:rPr>
            </w:pPr>
            <w:r w:rsidRPr="00442CE9">
              <w:rPr>
                <w:rFonts w:ascii="Arial" w:eastAsia="Arial" w:hAnsi="Arial" w:cs="Arial"/>
                <w:b/>
                <w:bCs/>
                <w:spacing w:val="2"/>
                <w:lang w:val="el-GR"/>
              </w:rPr>
              <w:t>ΚΟΙΝΗ ΠΑΝΕΛΛΑΔΙΚΗ Τ</w:t>
            </w:r>
            <w:r w:rsidRPr="00442CE9">
              <w:rPr>
                <w:rFonts w:ascii="Arial" w:eastAsia="Arial" w:hAnsi="Arial" w:cs="Arial"/>
                <w:b/>
                <w:bCs/>
                <w:spacing w:val="1"/>
                <w:lang w:val="el-GR"/>
              </w:rPr>
              <w:t>Η</w:t>
            </w:r>
            <w:r w:rsidRPr="00442CE9">
              <w:rPr>
                <w:rFonts w:ascii="Arial" w:eastAsia="Arial" w:hAnsi="Arial" w:cs="Arial"/>
                <w:b/>
                <w:bCs/>
                <w:lang w:val="el-GR"/>
              </w:rPr>
              <w:t>ΛΕ</w:t>
            </w:r>
            <w:r w:rsidRPr="00442CE9">
              <w:rPr>
                <w:rFonts w:ascii="Arial" w:eastAsia="Arial" w:hAnsi="Arial" w:cs="Arial"/>
                <w:b/>
                <w:bCs/>
                <w:spacing w:val="2"/>
                <w:lang w:val="el-GR"/>
              </w:rPr>
              <w:t>Δ</w:t>
            </w:r>
            <w:r w:rsidRPr="00442CE9">
              <w:rPr>
                <w:rFonts w:ascii="Arial" w:eastAsia="Arial" w:hAnsi="Arial" w:cs="Arial"/>
                <w:b/>
                <w:bCs/>
                <w:spacing w:val="-1"/>
                <w:lang w:val="el-GR"/>
              </w:rPr>
              <w:t>Ι</w:t>
            </w:r>
            <w:r w:rsidRPr="00442CE9">
              <w:rPr>
                <w:rFonts w:ascii="Arial" w:eastAsia="Arial" w:hAnsi="Arial" w:cs="Arial"/>
                <w:b/>
                <w:bCs/>
                <w:spacing w:val="-7"/>
                <w:lang w:val="el-GR"/>
              </w:rPr>
              <w:t>Α</w:t>
            </w:r>
            <w:r w:rsidRPr="00442CE9">
              <w:rPr>
                <w:rFonts w:ascii="Arial" w:eastAsia="Arial" w:hAnsi="Arial" w:cs="Arial"/>
                <w:b/>
                <w:bCs/>
                <w:spacing w:val="1"/>
                <w:lang w:val="el-GR"/>
              </w:rPr>
              <w:t>ΣΚ</w:t>
            </w:r>
            <w:r w:rsidRPr="00442CE9">
              <w:rPr>
                <w:rFonts w:ascii="Arial" w:eastAsia="Arial" w:hAnsi="Arial" w:cs="Arial"/>
                <w:b/>
                <w:bCs/>
                <w:lang w:val="el-GR"/>
              </w:rPr>
              <w:t>ΕΨΗ</w:t>
            </w:r>
            <w:r w:rsidRPr="00442CE9">
              <w:rPr>
                <w:rFonts w:ascii="Arial" w:eastAsia="Arial" w:hAnsi="Arial" w:cs="Arial"/>
                <w:b/>
                <w:bCs/>
                <w:spacing w:val="15"/>
                <w:lang w:val="el-GR"/>
              </w:rPr>
              <w:t xml:space="preserve"> </w:t>
            </w:r>
            <w:r w:rsidRPr="00442CE9">
              <w:rPr>
                <w:rFonts w:ascii="Arial" w:eastAsia="Arial" w:hAnsi="Arial" w:cs="Arial"/>
                <w:b/>
                <w:bCs/>
                <w:spacing w:val="-1"/>
                <w:lang w:val="el-GR"/>
              </w:rPr>
              <w:t>Ο</w:t>
            </w:r>
            <w:r w:rsidRPr="00442CE9">
              <w:rPr>
                <w:rFonts w:ascii="Arial" w:eastAsia="Arial" w:hAnsi="Arial" w:cs="Arial"/>
                <w:b/>
                <w:bCs/>
                <w:lang w:val="el-GR"/>
              </w:rPr>
              <w:t>Λ</w:t>
            </w:r>
            <w:r w:rsidRPr="00442CE9">
              <w:rPr>
                <w:rFonts w:ascii="Arial" w:eastAsia="Arial" w:hAnsi="Arial" w:cs="Arial"/>
                <w:b/>
                <w:bCs/>
                <w:spacing w:val="-2"/>
                <w:lang w:val="el-GR"/>
              </w:rPr>
              <w:t>Ω</w:t>
            </w:r>
            <w:r w:rsidRPr="00442CE9">
              <w:rPr>
                <w:rFonts w:ascii="Arial" w:eastAsia="Arial" w:hAnsi="Arial" w:cs="Arial"/>
                <w:b/>
                <w:bCs/>
                <w:lang w:val="el-GR"/>
              </w:rPr>
              <w:t>Ν</w:t>
            </w:r>
            <w:r w:rsidRPr="00442CE9">
              <w:rPr>
                <w:rFonts w:ascii="Arial" w:eastAsia="Arial" w:hAnsi="Arial" w:cs="Arial"/>
                <w:b/>
                <w:bCs/>
                <w:spacing w:val="6"/>
                <w:lang w:val="el-GR"/>
              </w:rPr>
              <w:t xml:space="preserve"> </w:t>
            </w:r>
            <w:r w:rsidRPr="00442CE9">
              <w:rPr>
                <w:rFonts w:ascii="Arial" w:eastAsia="Arial" w:hAnsi="Arial" w:cs="Arial"/>
                <w:b/>
                <w:bCs/>
                <w:spacing w:val="2"/>
                <w:lang w:val="el-GR"/>
              </w:rPr>
              <w:t>Τ</w:t>
            </w:r>
            <w:r w:rsidRPr="00442CE9">
              <w:rPr>
                <w:rFonts w:ascii="Arial" w:eastAsia="Arial" w:hAnsi="Arial" w:cs="Arial"/>
                <w:b/>
                <w:bCs/>
                <w:spacing w:val="-2"/>
                <w:lang w:val="el-GR"/>
              </w:rPr>
              <w:t>Ω</w:t>
            </w:r>
            <w:r w:rsidRPr="00442CE9">
              <w:rPr>
                <w:rFonts w:ascii="Arial" w:eastAsia="Arial" w:hAnsi="Arial" w:cs="Arial"/>
                <w:b/>
                <w:bCs/>
                <w:lang w:val="el-GR"/>
              </w:rPr>
              <w:t>Ν</w:t>
            </w:r>
            <w:r w:rsidRPr="00442CE9">
              <w:rPr>
                <w:rFonts w:ascii="Arial" w:eastAsia="Arial" w:hAnsi="Arial" w:cs="Arial"/>
                <w:b/>
                <w:bCs/>
                <w:spacing w:val="4"/>
                <w:lang w:val="el-GR"/>
              </w:rPr>
              <w:t xml:space="preserve"> </w:t>
            </w:r>
            <w:r w:rsidRPr="00442CE9">
              <w:rPr>
                <w:rFonts w:ascii="Arial" w:eastAsia="Arial" w:hAnsi="Arial" w:cs="Arial"/>
                <w:b/>
                <w:bCs/>
                <w:spacing w:val="1"/>
                <w:w w:val="101"/>
                <w:lang w:val="el-GR"/>
              </w:rPr>
              <w:t>Π</w:t>
            </w:r>
            <w:r w:rsidRPr="00442CE9">
              <w:rPr>
                <w:rFonts w:ascii="Arial" w:eastAsia="Arial" w:hAnsi="Arial" w:cs="Arial"/>
                <w:b/>
                <w:bCs/>
                <w:spacing w:val="-1"/>
                <w:w w:val="101"/>
                <w:lang w:val="el-GR"/>
              </w:rPr>
              <w:t>Ο</w:t>
            </w:r>
            <w:r w:rsidRPr="00442CE9">
              <w:rPr>
                <w:rFonts w:ascii="Arial" w:eastAsia="Arial" w:hAnsi="Arial" w:cs="Arial"/>
                <w:b/>
                <w:bCs/>
                <w:w w:val="101"/>
                <w:lang w:val="el-GR"/>
              </w:rPr>
              <w:t>ΛΕ</w:t>
            </w:r>
            <w:r w:rsidRPr="00442CE9">
              <w:rPr>
                <w:rFonts w:ascii="Arial" w:eastAsia="Arial" w:hAnsi="Arial" w:cs="Arial"/>
                <w:b/>
                <w:bCs/>
                <w:spacing w:val="-2"/>
                <w:w w:val="101"/>
                <w:lang w:val="el-GR"/>
              </w:rPr>
              <w:t>Ω</w:t>
            </w:r>
            <w:r w:rsidRPr="00442CE9">
              <w:rPr>
                <w:rFonts w:ascii="Arial" w:eastAsia="Arial" w:hAnsi="Arial" w:cs="Arial"/>
                <w:b/>
                <w:bCs/>
                <w:w w:val="101"/>
                <w:lang w:val="el-GR"/>
              </w:rPr>
              <w:t>Ν</w:t>
            </w:r>
          </w:p>
          <w:p w14:paraId="275DF34A" w14:textId="52DBEA47" w:rsidR="004A1F4D" w:rsidRPr="00ED6A47" w:rsidRDefault="00E10A15" w:rsidP="004A1F4D">
            <w:pPr>
              <w:spacing w:after="0" w:line="200" w:lineRule="exact"/>
              <w:ind w:left="57" w:right="113"/>
              <w:jc w:val="center"/>
              <w:rPr>
                <w:lang w:val="el-GR"/>
              </w:rPr>
            </w:pPr>
            <w:hyperlink r:id="rId10" w:tgtFrame="wS-G1yTMWoRzbzGdW0N21Tp" w:history="1">
              <w:r w:rsidR="00ED6A47" w:rsidRPr="00ED6A47">
                <w:rPr>
                  <w:rStyle w:val="-"/>
                  <w:b/>
                  <w:bCs/>
                </w:rPr>
                <w:t>https</w:t>
              </w:r>
              <w:r w:rsidR="00ED6A47" w:rsidRPr="00ED6A47">
                <w:rPr>
                  <w:rStyle w:val="-"/>
                  <w:b/>
                  <w:bCs/>
                  <w:lang w:val="el-GR"/>
                </w:rPr>
                <w:t>://</w:t>
              </w:r>
              <w:proofErr w:type="spellStart"/>
              <w:r w:rsidR="00ED6A47" w:rsidRPr="00ED6A47">
                <w:rPr>
                  <w:rStyle w:val="-"/>
                  <w:b/>
                  <w:bCs/>
                </w:rPr>
                <w:t>minedu</w:t>
              </w:r>
              <w:proofErr w:type="spellEnd"/>
              <w:r w:rsidR="00ED6A47" w:rsidRPr="00ED6A47">
                <w:rPr>
                  <w:rStyle w:val="-"/>
                  <w:b/>
                  <w:bCs/>
                  <w:lang w:val="el-GR"/>
                </w:rPr>
                <w:t>-</w:t>
              </w:r>
              <w:r w:rsidR="00ED6A47" w:rsidRPr="00ED6A47">
                <w:rPr>
                  <w:rStyle w:val="-"/>
                  <w:b/>
                  <w:bCs/>
                </w:rPr>
                <w:t>secondary</w:t>
              </w:r>
              <w:r w:rsidR="00ED6A47" w:rsidRPr="00ED6A47">
                <w:rPr>
                  <w:rStyle w:val="-"/>
                  <w:b/>
                  <w:bCs/>
                  <w:lang w:val="el-GR"/>
                </w:rPr>
                <w:t>.</w:t>
              </w:r>
              <w:proofErr w:type="spellStart"/>
              <w:r w:rsidR="00ED6A47" w:rsidRPr="00ED6A47">
                <w:rPr>
                  <w:rStyle w:val="-"/>
                  <w:b/>
                  <w:bCs/>
                </w:rPr>
                <w:t>webex</w:t>
              </w:r>
              <w:proofErr w:type="spellEnd"/>
              <w:r w:rsidR="00ED6A47" w:rsidRPr="00ED6A47">
                <w:rPr>
                  <w:rStyle w:val="-"/>
                  <w:b/>
                  <w:bCs/>
                  <w:lang w:val="el-GR"/>
                </w:rPr>
                <w:t>.</w:t>
              </w:r>
              <w:r w:rsidR="00ED6A47" w:rsidRPr="00ED6A47">
                <w:rPr>
                  <w:rStyle w:val="-"/>
                  <w:b/>
                  <w:bCs/>
                </w:rPr>
                <w:t>com</w:t>
              </w:r>
              <w:r w:rsidR="00ED6A47" w:rsidRPr="00ED6A47">
                <w:rPr>
                  <w:rStyle w:val="-"/>
                  <w:b/>
                  <w:bCs/>
                  <w:lang w:val="el-GR"/>
                </w:rPr>
                <w:t>/</w:t>
              </w:r>
              <w:r w:rsidR="00ED6A47" w:rsidRPr="00ED6A47">
                <w:rPr>
                  <w:rStyle w:val="-"/>
                  <w:b/>
                  <w:bCs/>
                </w:rPr>
                <w:t>meet</w:t>
              </w:r>
              <w:r w:rsidR="00ED6A47" w:rsidRPr="00ED6A47">
                <w:rPr>
                  <w:rStyle w:val="-"/>
                  <w:b/>
                  <w:bCs/>
                  <w:lang w:val="el-GR"/>
                </w:rPr>
                <w:t>/</w:t>
              </w:r>
              <w:proofErr w:type="spellStart"/>
              <w:r w:rsidR="00ED6A47" w:rsidRPr="00ED6A47">
                <w:rPr>
                  <w:rStyle w:val="-"/>
                  <w:b/>
                  <w:bCs/>
                </w:rPr>
                <w:t>panselin</w:t>
              </w:r>
              <w:proofErr w:type="spellEnd"/>
            </w:hyperlink>
            <w:r w:rsidR="00ED6A47" w:rsidRPr="00ED6A47">
              <w:rPr>
                <w:b/>
                <w:bCs/>
                <w:color w:val="000000"/>
                <w:lang w:val="el-GR"/>
              </w:rPr>
              <w:t xml:space="preserve"> </w:t>
            </w:r>
          </w:p>
          <w:p w14:paraId="047586AA" w14:textId="3ABCB4B3" w:rsidR="004A1F4D" w:rsidRPr="0035174D" w:rsidRDefault="004A1F4D" w:rsidP="004A1F4D">
            <w:pPr>
              <w:spacing w:after="0" w:line="200" w:lineRule="exact"/>
              <w:ind w:left="57" w:right="113"/>
              <w:jc w:val="center"/>
              <w:rPr>
                <w:rFonts w:ascii="Arial" w:eastAsia="Arial" w:hAnsi="Arial" w:cs="Arial"/>
                <w:lang w:val="el-GR"/>
              </w:rPr>
            </w:pPr>
            <w:r w:rsidRPr="0035174D">
              <w:rPr>
                <w:rFonts w:ascii="Arial" w:eastAsia="Arial" w:hAnsi="Arial" w:cs="Arial"/>
                <w:lang w:val="el-GR"/>
              </w:rPr>
              <w:t>(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="0035174D"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="0035174D"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Δημοτικο</w:t>
            </w:r>
            <w:r w:rsidR="0035174D"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="0035174D"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σχολείο</w:t>
            </w:r>
            <w:r w:rsidR="0035174D"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="0035174D"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Φαλανης</w:t>
            </w:r>
            <w:r w:rsidR="0035174D"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-  </w:t>
            </w:r>
            <w:r w:rsidRPr="0035174D">
              <w:rPr>
                <w:lang w:val="el-GR"/>
              </w:rPr>
              <w:t xml:space="preserve"> </w:t>
            </w:r>
            <w:r w:rsidR="0035174D"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Υδάτινες στρατηγικές για τη Θεσσαλία</w:t>
            </w:r>
            <w:r w:rsidR="0035174D"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>)</w:t>
            </w:r>
          </w:p>
        </w:tc>
      </w:tr>
      <w:tr w:rsidR="0035174D" w:rsidRPr="00A515FF" w14:paraId="4489A904" w14:textId="77777777" w:rsidTr="00D1602F">
        <w:trPr>
          <w:trHeight w:hRule="exact" w:val="303"/>
        </w:trPr>
        <w:tc>
          <w:tcPr>
            <w:tcW w:w="1853" w:type="dxa"/>
            <w:vMerge w:val="restart"/>
            <w:tcBorders>
              <w:top w:val="triple" w:sz="4" w:space="0" w:color="auto"/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7BDEDAB8" w14:textId="77777777" w:rsidR="0035174D" w:rsidRPr="0035174D" w:rsidRDefault="0035174D" w:rsidP="0035174D">
            <w:pPr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9D17C" w14:textId="3E51E1A1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Εν</w:t>
            </w:r>
            <w:r w:rsidRPr="004A05A8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</w:t>
            </w:r>
            <w:r w:rsidRPr="004A05A8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</w:t>
            </w:r>
            <w:r w:rsidRPr="004A05A8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Γυ</w:t>
            </w:r>
            <w:r w:rsidRPr="004A05A8">
              <w:rPr>
                <w:rFonts w:eastAsia="Arial" w:cstheme="minorHAnsi"/>
                <w:caps/>
                <w:sz w:val="19"/>
                <w:szCs w:val="19"/>
                <w:lang w:val="el-GR"/>
              </w:rPr>
              <w:t>-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Λ</w:t>
            </w:r>
            <w:r w:rsidRPr="004A05A8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. 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Λάρισας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659A3" w14:textId="6649BE38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‘πωσ χαιρετω και πωσ αποχεραιτω’: μια κοινωνικη ιστορια στο </w:t>
            </w:r>
            <w:r>
              <w:rPr>
                <w:rFonts w:eastAsia="Arial" w:cstheme="minorHAnsi"/>
                <w:caps/>
                <w:sz w:val="19"/>
                <w:szCs w:val="19"/>
              </w:rPr>
              <w:t>storyjumber</w:t>
            </w:r>
          </w:p>
        </w:tc>
      </w:tr>
      <w:tr w:rsidR="0035174D" w:rsidRPr="0035174D" w14:paraId="6AF7A4AC" w14:textId="77777777" w:rsidTr="00D1602F">
        <w:trPr>
          <w:trHeight w:hRule="exact" w:val="303"/>
        </w:trPr>
        <w:tc>
          <w:tcPr>
            <w:tcW w:w="1853" w:type="dxa"/>
            <w:vMerge/>
            <w:tcBorders>
              <w:top w:val="triple" w:sz="4" w:space="0" w:color="auto"/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936A7AE" w14:textId="77777777" w:rsidR="0035174D" w:rsidRPr="0035174D" w:rsidRDefault="0035174D" w:rsidP="0035174D">
            <w:pPr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bCs/>
                <w:w w:val="101"/>
                <w:sz w:val="28"/>
                <w:szCs w:val="28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BB7F8" w14:textId="3613574A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Εν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Ε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>.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Γυ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>-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Λ</w:t>
            </w:r>
            <w:r w:rsidRPr="0035174D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. </w:t>
            </w:r>
            <w:r w:rsidRPr="00A0520F">
              <w:rPr>
                <w:rFonts w:eastAsia="Arial" w:cstheme="minorHAnsi"/>
                <w:caps/>
                <w:sz w:val="19"/>
                <w:szCs w:val="19"/>
                <w:lang w:val="el-GR"/>
              </w:rPr>
              <w:t>Λάρισας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93B0" w14:textId="1F088FC5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>
              <w:rPr>
                <w:rFonts w:eastAsia="Arial" w:cstheme="minorHAnsi"/>
                <w:caps/>
                <w:sz w:val="19"/>
                <w:szCs w:val="19"/>
              </w:rPr>
              <w:t>etwinning Digitabilities</w:t>
            </w:r>
          </w:p>
        </w:tc>
      </w:tr>
      <w:tr w:rsidR="0035174D" w:rsidRPr="00A515FF" w14:paraId="00AFD33B" w14:textId="77777777" w:rsidTr="002D7A3D">
        <w:trPr>
          <w:trHeight w:hRule="exact" w:val="85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45CBDD5F" w14:textId="77777777" w:rsidR="0035174D" w:rsidRPr="004B5046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6040" w14:textId="60384A39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Δ.Σ. Μενεμένης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14FD1" w14:textId="1F875ABD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Διερευνώντας και αναλύοντας τους κίνδυνους για τη ψυχική και σωματική υγεία των μαθητών μας λόγω της ενασχόλησης τους με τα 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>On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– 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>Line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&amp; 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>Off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– </w:t>
            </w:r>
            <w:r w:rsidRPr="00B03C29">
              <w:rPr>
                <w:rFonts w:eastAsia="Arial" w:cstheme="minorHAnsi"/>
                <w:caps/>
                <w:sz w:val="19"/>
                <w:szCs w:val="19"/>
              </w:rPr>
              <w:t>Line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ηλεκτρονικά παιχνίδια</w:t>
            </w:r>
          </w:p>
        </w:tc>
      </w:tr>
      <w:tr w:rsidR="0035174D" w:rsidRPr="00A515FF" w14:paraId="120605D9" w14:textId="77777777" w:rsidTr="00D1602F">
        <w:trPr>
          <w:trHeight w:hRule="exact" w:val="28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74472ACA" w14:textId="77777777" w:rsidR="0035174D" w:rsidRPr="0025637C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759A" w14:textId="464F1C5D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Δ.Σ. Μενεμένης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981D2" w14:textId="63FFF818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Οι Θεοί από την αρχαιότητα έως σήμερα</w:t>
            </w:r>
          </w:p>
        </w:tc>
      </w:tr>
      <w:tr w:rsidR="0035174D" w:rsidRPr="00A515FF" w14:paraId="1CC78354" w14:textId="77777777" w:rsidTr="007220E7">
        <w:trPr>
          <w:trHeight w:hRule="exact" w:val="425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0C1AFDEC" w14:textId="77777777" w:rsidR="0035174D" w:rsidRPr="004B493C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C0108" w14:textId="0121A0D4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Δημοτικό σχολείο Φαλάνης-23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σχολείο Λάρισας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04F85" w14:textId="387E3967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 πλημμύρα μέσα από τα μάτια μας</w:t>
            </w:r>
          </w:p>
        </w:tc>
      </w:tr>
      <w:tr w:rsidR="0035174D" w:rsidRPr="007D336C" w14:paraId="61BCD3D2" w14:textId="77777777" w:rsidTr="007220E7">
        <w:trPr>
          <w:trHeight w:val="18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2D05E81C" w14:textId="77777777" w:rsidR="0035174D" w:rsidRPr="00444694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55A9" w14:textId="7EEB0D4C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Δημοτικο σχολείο Φαλανης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105EB" w14:textId="296355DD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Τα αινίγματα της διατροφής</w:t>
            </w:r>
          </w:p>
        </w:tc>
      </w:tr>
      <w:tr w:rsidR="0035174D" w:rsidRPr="007220E7" w14:paraId="5F606AE6" w14:textId="77777777" w:rsidTr="007220E7">
        <w:trPr>
          <w:trHeight w:val="21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77690E4C" w14:textId="77777777" w:rsidR="0035174D" w:rsidRPr="004B493C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612A" w14:textId="74F9DCA2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Δημοτικο σχολείο Φαλανης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A3CEF" w14:textId="18C4413F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Το αλφάβητο της διατροφής</w:t>
            </w:r>
          </w:p>
        </w:tc>
      </w:tr>
      <w:tr w:rsidR="0035174D" w:rsidRPr="00A515FF" w14:paraId="408D0F1D" w14:textId="77777777" w:rsidTr="00D1602F">
        <w:trPr>
          <w:trHeight w:val="23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DD1E15A" w14:textId="77777777" w:rsidR="0035174D" w:rsidRPr="007220E7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F2359" w14:textId="71AF696C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Δημοτικο σχολείο Φαλανης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BC54D" w14:textId="41BB1154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 γη γυρίζει-ταξίδι στο διάστημα</w:t>
            </w:r>
          </w:p>
        </w:tc>
      </w:tr>
      <w:tr w:rsidR="0035174D" w:rsidRPr="00A515FF" w14:paraId="26D680AF" w14:textId="77777777" w:rsidTr="00D1602F">
        <w:trPr>
          <w:trHeight w:val="180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097F6B5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06B26" w14:textId="63FA8286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Δημοτικό σχολείο Νίκαιας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B7222" w14:textId="799D4B4B" w:rsidR="0035174D" w:rsidRPr="001547BC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1547BC">
              <w:rPr>
                <w:rFonts w:eastAsia="Arial" w:cstheme="minorHAnsi"/>
                <w:caps/>
                <w:sz w:val="19"/>
                <w:szCs w:val="19"/>
                <w:lang w:val="el-GR"/>
              </w:rPr>
              <w:t>Ο προγραμματισμός των παιχνιδιών του Λούνα Παρκ με τη βοήθεια της ρομποτικής</w:t>
            </w:r>
          </w:p>
        </w:tc>
      </w:tr>
      <w:tr w:rsidR="0035174D" w:rsidRPr="00D14500" w14:paraId="5FB3339B" w14:textId="77777777" w:rsidTr="00D1602F">
        <w:trPr>
          <w:trHeight w:val="15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2AAEF160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CBBD" w14:textId="28F85FBE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Δημοτικό σχολείο Νίκαιας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DFA8" w14:textId="2A3D2027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ΦΥΣΙΚΕΣ ΚΑΤΑΣΤΡΟΦΕΣ</w:t>
            </w:r>
          </w:p>
        </w:tc>
      </w:tr>
      <w:tr w:rsidR="0035174D" w:rsidRPr="00D14500" w14:paraId="751A4ECB" w14:textId="77777777" w:rsidTr="002E5A0F">
        <w:trPr>
          <w:trHeight w:val="19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319F3985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803A" w14:textId="479A3973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ΔΗΜΟΤΙΚΟ ΣΧΟΛΕΙΟ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A13E6" w14:textId="6A78F19C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ΨΗΦΙΑΚΕΣ ΔΗΜΙΟΥΡΓΙΕΣ 1</w:t>
            </w:r>
          </w:p>
        </w:tc>
      </w:tr>
      <w:tr w:rsidR="0035174D" w:rsidRPr="00D14500" w14:paraId="5F8BDB08" w14:textId="77777777" w:rsidTr="002E5A0F">
        <w:trPr>
          <w:trHeight w:val="273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37C565B9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2ADF" w14:textId="3C186BD1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ΔΗΜΟΤΙΚΟ ΣΧΟΛΕΙΟ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57D7C" w14:textId="22FE556D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ΨΗΦΙΑΚΕΣ ΔΗΜΙΟΥΡΓΙΕΣ 2</w:t>
            </w:r>
          </w:p>
        </w:tc>
      </w:tr>
      <w:tr w:rsidR="0035174D" w:rsidRPr="00D14500" w14:paraId="1033D3B5" w14:textId="77777777" w:rsidTr="00461562">
        <w:trPr>
          <w:trHeight w:val="249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7FE91FDC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825FF" w14:textId="0FED0479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44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ΔΗΜΟΤΙΚΟ ΣΧΟΛΕΙΟ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670D7" w14:textId="58D78E75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ΗΛΕΚΤΡΟΝΙΚΑ ΗΜΕΡΟΛΟΓΙΑ</w:t>
            </w:r>
          </w:p>
        </w:tc>
      </w:tr>
      <w:tr w:rsidR="0035174D" w:rsidRPr="00D14500" w14:paraId="62773228" w14:textId="77777777" w:rsidTr="00D1602F">
        <w:trPr>
          <w:trHeight w:val="225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6D9F9ECE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C408B" w14:textId="6D9798B4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19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ΔΗΜΟΤΙΚΟ ΣΧΟΛΕΙΟ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4EA24" w14:textId="3D4B2A36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Ιστορία Τέχνης</w:t>
            </w:r>
          </w:p>
        </w:tc>
      </w:tr>
      <w:tr w:rsidR="00A515FF" w:rsidRPr="00D14500" w14:paraId="21B74AFE" w14:textId="77777777" w:rsidTr="00D1602F">
        <w:trPr>
          <w:trHeight w:val="225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5EEBA7FC" w14:textId="77777777" w:rsidR="00A515FF" w:rsidRPr="00D14500" w:rsidRDefault="00A515FF" w:rsidP="00A515FF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85D5E" w14:textId="697275AB" w:rsidR="00A515FF" w:rsidRPr="00B03C29" w:rsidRDefault="00A515FF" w:rsidP="00A515FF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19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Δημοτικό Σχ. Λάρισας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2AB6E" w14:textId="671908F8" w:rsidR="00A515FF" w:rsidRPr="00B03C29" w:rsidRDefault="00A515FF" w:rsidP="00A515FF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Οπτικοποίηση παιδικών τραγουδιών</w:t>
            </w:r>
          </w:p>
        </w:tc>
      </w:tr>
      <w:tr w:rsidR="0035174D" w:rsidRPr="00D14500" w14:paraId="4AD6DAAE" w14:textId="77777777" w:rsidTr="00400929">
        <w:trPr>
          <w:trHeight w:val="200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226F271B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F59A" w14:textId="7786B75A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19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ΔΗΜΟΤΙΚΟ ΣΧΟΛΕΙΟ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D0AA" w14:textId="39000556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Λογότυπα (LOGO)</w:t>
            </w:r>
          </w:p>
        </w:tc>
      </w:tr>
      <w:tr w:rsidR="0035174D" w:rsidRPr="00A515FF" w14:paraId="135A750F" w14:textId="77777777" w:rsidTr="00D1602F">
        <w:trPr>
          <w:trHeight w:val="417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02BF4D2D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5D74" w14:textId="3D647D2B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ΕΚΠΑΙΔΕΥΤΗΡΙΑ Ν. ΜΠΑΚΟΓΙΑΝΝΗ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DD96A" w14:textId="3F512BD9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''ΜΕ ΤΗ ΣΩΣΤΗ ΠΡΑΞΗ ΠΡΟΧΩΡΩ ΜΠΡΟΣΤΑ! ΚΕΡΔΙΖΩ ΕΓΩ! ΚΕΡΔΙΖΟΥΜΕ ΟΛΟΙ!''</w:t>
            </w:r>
          </w:p>
        </w:tc>
      </w:tr>
      <w:tr w:rsidR="0035174D" w:rsidRPr="00B467A3" w14:paraId="40ACAA7C" w14:textId="77777777" w:rsidTr="00B467A3">
        <w:trPr>
          <w:trHeight w:val="253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30CD10F5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0456B" w14:textId="52EBA518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ΕΚΠΑΙΔΕΥΤΗΡΙΑ Ν. ΜΠΑΚΟΓΙΑΝΝΗ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FF78" w14:textId="0EF4611A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Μαρί Θαρπ</w:t>
            </w:r>
          </w:p>
        </w:tc>
      </w:tr>
      <w:tr w:rsidR="0035174D" w:rsidRPr="00B467A3" w14:paraId="63AB2FEF" w14:textId="77777777" w:rsidTr="00B00661">
        <w:trPr>
          <w:trHeight w:hRule="exact" w:val="284"/>
        </w:trPr>
        <w:tc>
          <w:tcPr>
            <w:tcW w:w="1853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24171C1F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E9C44" w14:textId="41705949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1</w:t>
            </w:r>
            <w:r w:rsidRPr="00B03C29">
              <w:rPr>
                <w:rFonts w:eastAsia="Arial" w:cstheme="minorHAnsi"/>
                <w:sz w:val="19"/>
                <w:szCs w:val="19"/>
                <w:lang w:val="el-GR"/>
              </w:rPr>
              <w:t>ο</w:t>
            </w: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 xml:space="preserve"> ΣΔΕ ΛΑΡΙΣΑΣ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DAFB9" w14:textId="3B3C458D" w:rsidR="0035174D" w:rsidRPr="00B03C29" w:rsidRDefault="0035174D" w:rsidP="0035174D">
            <w:pPr>
              <w:spacing w:after="0" w:line="200" w:lineRule="exact"/>
              <w:ind w:left="57" w:right="113"/>
              <w:rPr>
                <w:rFonts w:eastAsia="Arial" w:cstheme="minorHAnsi"/>
                <w:caps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caps/>
                <w:sz w:val="19"/>
                <w:szCs w:val="19"/>
                <w:lang w:val="el-GR"/>
              </w:rPr>
              <w:t>ΨΗΦΙΑΚΟ ΤΑΞΙΔΙ ΣΤΗΝ ΕΥΡΩΠΗ</w:t>
            </w:r>
          </w:p>
        </w:tc>
      </w:tr>
      <w:tr w:rsidR="0035174D" w:rsidRPr="00A515FF" w14:paraId="65C77714" w14:textId="77777777" w:rsidTr="00B00661">
        <w:trPr>
          <w:trHeight w:hRule="exact" w:val="287"/>
        </w:trPr>
        <w:tc>
          <w:tcPr>
            <w:tcW w:w="1853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5B3D7" w:themeFill="accent1" w:themeFillTint="99"/>
            <w:vAlign w:val="center"/>
          </w:tcPr>
          <w:p w14:paraId="05769E77" w14:textId="77777777" w:rsidR="0035174D" w:rsidRPr="00D14500" w:rsidRDefault="0035174D" w:rsidP="0035174D">
            <w:pPr>
              <w:spacing w:before="5" w:after="0" w:line="100" w:lineRule="exact"/>
              <w:rPr>
                <w:rFonts w:cstheme="minorHAnsi"/>
                <w:sz w:val="10"/>
                <w:szCs w:val="10"/>
                <w:lang w:val="el-GR"/>
              </w:rPr>
            </w:pP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18" w:space="0" w:color="000000"/>
              <w:bottom w:val="thinThickThinSmallGap" w:sz="24" w:space="0" w:color="auto"/>
              <w:right w:val="single" w:sz="8" w:space="0" w:color="000000"/>
            </w:tcBorders>
            <w:vAlign w:val="center"/>
          </w:tcPr>
          <w:p w14:paraId="3C1AA8B8" w14:textId="7B71B877" w:rsidR="0035174D" w:rsidRPr="00B03C29" w:rsidRDefault="0035174D" w:rsidP="0035174D">
            <w:pPr>
              <w:spacing w:after="0" w:line="200" w:lineRule="exact"/>
              <w:ind w:left="57" w:right="113"/>
              <w:jc w:val="center"/>
              <w:rPr>
                <w:rFonts w:eastAsia="Arial" w:cstheme="minorHAnsi"/>
                <w:b/>
                <w:bCs/>
                <w:caps/>
                <w:color w:val="0070C0"/>
                <w:sz w:val="19"/>
                <w:szCs w:val="19"/>
                <w:lang w:val="el-GR"/>
              </w:rPr>
            </w:pPr>
            <w:r w:rsidRPr="00B03C29">
              <w:rPr>
                <w:rFonts w:eastAsia="Arial" w:cstheme="minorHAnsi"/>
                <w:b/>
                <w:bCs/>
                <w:caps/>
                <w:color w:val="0070C0"/>
                <w:sz w:val="19"/>
                <w:szCs w:val="19"/>
                <w:lang w:val="el-GR"/>
              </w:rPr>
              <w:t>ΚΛΕΙΣΙΜΟ 13</w:t>
            </w:r>
            <w:r w:rsidRPr="00B03C29">
              <w:rPr>
                <w:rFonts w:eastAsia="Arial" w:cstheme="minorHAnsi"/>
                <w:b/>
                <w:bCs/>
                <w:caps/>
                <w:color w:val="0070C0"/>
                <w:sz w:val="19"/>
                <w:szCs w:val="19"/>
                <w:vertAlign w:val="superscript"/>
                <w:lang w:val="el-GR"/>
              </w:rPr>
              <w:t>ου</w:t>
            </w:r>
            <w:r w:rsidRPr="00B03C29">
              <w:rPr>
                <w:rFonts w:eastAsia="Arial" w:cstheme="minorHAnsi"/>
                <w:b/>
                <w:bCs/>
                <w:caps/>
                <w:color w:val="0070C0"/>
                <w:sz w:val="19"/>
                <w:szCs w:val="19"/>
                <w:lang w:val="el-GR"/>
              </w:rPr>
              <w:t xml:space="preserve"> ΜΑΘΗΤΙΚΟΥ ΦΕΣΤΙΒΑΛ ΨΗΦΙΑΚΗΣ ΔΗΜΙΟΥΡΓΙΑΣ</w:t>
            </w:r>
          </w:p>
        </w:tc>
      </w:tr>
    </w:tbl>
    <w:p w14:paraId="7B29F9DF" w14:textId="6604E225" w:rsidR="00757759" w:rsidRPr="00D14500" w:rsidRDefault="00757759" w:rsidP="001D699D">
      <w:pPr>
        <w:rPr>
          <w:lang w:val="el-GR"/>
        </w:rPr>
      </w:pPr>
    </w:p>
    <w:sectPr w:rsidR="00757759" w:rsidRPr="00D14500" w:rsidSect="00FE374A">
      <w:pgSz w:w="11920" w:h="16840"/>
      <w:pgMar w:top="1258" w:right="1500" w:bottom="280" w:left="92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2783C" w14:textId="77777777" w:rsidR="00E10A15" w:rsidRDefault="00E10A15">
      <w:pPr>
        <w:spacing w:after="0" w:line="240" w:lineRule="auto"/>
      </w:pPr>
      <w:r>
        <w:separator/>
      </w:r>
    </w:p>
  </w:endnote>
  <w:endnote w:type="continuationSeparator" w:id="0">
    <w:p w14:paraId="3EBAE0D1" w14:textId="77777777" w:rsidR="00E10A15" w:rsidRDefault="00E1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970872"/>
      <w:docPartObj>
        <w:docPartGallery w:val="Page Numbers (Bottom of Page)"/>
        <w:docPartUnique/>
      </w:docPartObj>
    </w:sdtPr>
    <w:sdtEndPr/>
    <w:sdtContent>
      <w:p w14:paraId="0CF6B614" w14:textId="77777777" w:rsidR="000F1BE6" w:rsidRDefault="000F1B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0EF" w:rsidRPr="000C70EF">
          <w:rPr>
            <w:noProof/>
            <w:lang w:val="el-GR"/>
          </w:rPr>
          <w:t>1</w:t>
        </w:r>
        <w:r>
          <w:fldChar w:fldCharType="end"/>
        </w:r>
      </w:p>
    </w:sdtContent>
  </w:sdt>
  <w:p w14:paraId="6FB3D516" w14:textId="77777777" w:rsidR="000F1BE6" w:rsidRDefault="000F1B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37552" w14:textId="77777777" w:rsidR="00E10A15" w:rsidRDefault="00E10A15">
      <w:pPr>
        <w:spacing w:after="0" w:line="240" w:lineRule="auto"/>
      </w:pPr>
      <w:r>
        <w:separator/>
      </w:r>
    </w:p>
  </w:footnote>
  <w:footnote w:type="continuationSeparator" w:id="0">
    <w:p w14:paraId="6301B094" w14:textId="77777777" w:rsidR="00E10A15" w:rsidRDefault="00E1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0"/>
    <w:rsid w:val="00006750"/>
    <w:rsid w:val="00006A81"/>
    <w:rsid w:val="00013E71"/>
    <w:rsid w:val="00015A61"/>
    <w:rsid w:val="000556F3"/>
    <w:rsid w:val="00071624"/>
    <w:rsid w:val="00082CEB"/>
    <w:rsid w:val="000924B9"/>
    <w:rsid w:val="0009710C"/>
    <w:rsid w:val="000A36DA"/>
    <w:rsid w:val="000B01F3"/>
    <w:rsid w:val="000C70EF"/>
    <w:rsid w:val="000D5256"/>
    <w:rsid w:val="000E19EE"/>
    <w:rsid w:val="000E4C68"/>
    <w:rsid w:val="000E4EEF"/>
    <w:rsid w:val="000E67CC"/>
    <w:rsid w:val="000F1BE6"/>
    <w:rsid w:val="000F499D"/>
    <w:rsid w:val="001000FC"/>
    <w:rsid w:val="00107ACB"/>
    <w:rsid w:val="00115E6A"/>
    <w:rsid w:val="0012659C"/>
    <w:rsid w:val="0014417A"/>
    <w:rsid w:val="001456AB"/>
    <w:rsid w:val="00145C6A"/>
    <w:rsid w:val="00150AC7"/>
    <w:rsid w:val="001547BC"/>
    <w:rsid w:val="001834B8"/>
    <w:rsid w:val="001874E1"/>
    <w:rsid w:val="00191BCA"/>
    <w:rsid w:val="001A4603"/>
    <w:rsid w:val="001A4CC1"/>
    <w:rsid w:val="001A722B"/>
    <w:rsid w:val="001D699D"/>
    <w:rsid w:val="001E08AC"/>
    <w:rsid w:val="001E4392"/>
    <w:rsid w:val="001E664D"/>
    <w:rsid w:val="001F0056"/>
    <w:rsid w:val="001F3AD3"/>
    <w:rsid w:val="00201F8F"/>
    <w:rsid w:val="002148F1"/>
    <w:rsid w:val="00227874"/>
    <w:rsid w:val="0025637C"/>
    <w:rsid w:val="00273BA6"/>
    <w:rsid w:val="00280408"/>
    <w:rsid w:val="00280C9B"/>
    <w:rsid w:val="002944F8"/>
    <w:rsid w:val="00296F98"/>
    <w:rsid w:val="002A0F4C"/>
    <w:rsid w:val="002A6315"/>
    <w:rsid w:val="002B6AE9"/>
    <w:rsid w:val="002C4813"/>
    <w:rsid w:val="002D7A3D"/>
    <w:rsid w:val="002E5A0F"/>
    <w:rsid w:val="002F6C4E"/>
    <w:rsid w:val="00316FEE"/>
    <w:rsid w:val="00331785"/>
    <w:rsid w:val="0035174D"/>
    <w:rsid w:val="00354201"/>
    <w:rsid w:val="0035594F"/>
    <w:rsid w:val="0036020B"/>
    <w:rsid w:val="00386089"/>
    <w:rsid w:val="003867B8"/>
    <w:rsid w:val="00386A78"/>
    <w:rsid w:val="00391781"/>
    <w:rsid w:val="00397F2C"/>
    <w:rsid w:val="003A48D4"/>
    <w:rsid w:val="003B6A4B"/>
    <w:rsid w:val="003D5BDB"/>
    <w:rsid w:val="00400929"/>
    <w:rsid w:val="00417F45"/>
    <w:rsid w:val="004251CE"/>
    <w:rsid w:val="004259C0"/>
    <w:rsid w:val="004305F2"/>
    <w:rsid w:val="00433EEA"/>
    <w:rsid w:val="00440030"/>
    <w:rsid w:val="00442CE9"/>
    <w:rsid w:val="00444694"/>
    <w:rsid w:val="00450E2C"/>
    <w:rsid w:val="00454345"/>
    <w:rsid w:val="00461155"/>
    <w:rsid w:val="00461562"/>
    <w:rsid w:val="00467A98"/>
    <w:rsid w:val="00472DA6"/>
    <w:rsid w:val="004767E1"/>
    <w:rsid w:val="0049572D"/>
    <w:rsid w:val="004A05A8"/>
    <w:rsid w:val="004A1F4D"/>
    <w:rsid w:val="004A2301"/>
    <w:rsid w:val="004A233F"/>
    <w:rsid w:val="004A6F04"/>
    <w:rsid w:val="004B10DC"/>
    <w:rsid w:val="004B1E1A"/>
    <w:rsid w:val="004B493C"/>
    <w:rsid w:val="004B5046"/>
    <w:rsid w:val="004F0771"/>
    <w:rsid w:val="00502FE4"/>
    <w:rsid w:val="00525EDE"/>
    <w:rsid w:val="0052799B"/>
    <w:rsid w:val="00532B4A"/>
    <w:rsid w:val="005551DD"/>
    <w:rsid w:val="00577A86"/>
    <w:rsid w:val="005810AE"/>
    <w:rsid w:val="00582C1D"/>
    <w:rsid w:val="005967EF"/>
    <w:rsid w:val="00597CC1"/>
    <w:rsid w:val="005A6AC3"/>
    <w:rsid w:val="005B2086"/>
    <w:rsid w:val="005B4F63"/>
    <w:rsid w:val="005C1C6A"/>
    <w:rsid w:val="005C25EE"/>
    <w:rsid w:val="005C394A"/>
    <w:rsid w:val="005C5113"/>
    <w:rsid w:val="005C5D9E"/>
    <w:rsid w:val="005D36CA"/>
    <w:rsid w:val="005E6771"/>
    <w:rsid w:val="006141F4"/>
    <w:rsid w:val="00632740"/>
    <w:rsid w:val="006330C9"/>
    <w:rsid w:val="006343E7"/>
    <w:rsid w:val="00646E14"/>
    <w:rsid w:val="00650FB6"/>
    <w:rsid w:val="006519D9"/>
    <w:rsid w:val="006703C9"/>
    <w:rsid w:val="00672F7A"/>
    <w:rsid w:val="0067779F"/>
    <w:rsid w:val="00683031"/>
    <w:rsid w:val="00686485"/>
    <w:rsid w:val="006B2FDE"/>
    <w:rsid w:val="006C1006"/>
    <w:rsid w:val="006C71B8"/>
    <w:rsid w:val="00702E2A"/>
    <w:rsid w:val="007030D2"/>
    <w:rsid w:val="00706EBA"/>
    <w:rsid w:val="00711AB8"/>
    <w:rsid w:val="00713A93"/>
    <w:rsid w:val="00713D6C"/>
    <w:rsid w:val="007220E7"/>
    <w:rsid w:val="007223D2"/>
    <w:rsid w:val="00750EEC"/>
    <w:rsid w:val="00756781"/>
    <w:rsid w:val="00756E70"/>
    <w:rsid w:val="00757759"/>
    <w:rsid w:val="00775342"/>
    <w:rsid w:val="00775E3C"/>
    <w:rsid w:val="00782598"/>
    <w:rsid w:val="00783AB5"/>
    <w:rsid w:val="007A75B9"/>
    <w:rsid w:val="007C421C"/>
    <w:rsid w:val="007D336C"/>
    <w:rsid w:val="007D7133"/>
    <w:rsid w:val="007E5780"/>
    <w:rsid w:val="007E59CA"/>
    <w:rsid w:val="008153BC"/>
    <w:rsid w:val="00821A08"/>
    <w:rsid w:val="00822747"/>
    <w:rsid w:val="008267A3"/>
    <w:rsid w:val="00830027"/>
    <w:rsid w:val="00835B95"/>
    <w:rsid w:val="00841314"/>
    <w:rsid w:val="00855401"/>
    <w:rsid w:val="00870DCC"/>
    <w:rsid w:val="0088142F"/>
    <w:rsid w:val="00884773"/>
    <w:rsid w:val="00884A3F"/>
    <w:rsid w:val="00885007"/>
    <w:rsid w:val="008B223C"/>
    <w:rsid w:val="008C02B4"/>
    <w:rsid w:val="008C22EA"/>
    <w:rsid w:val="008E03FD"/>
    <w:rsid w:val="008E0F03"/>
    <w:rsid w:val="008E581F"/>
    <w:rsid w:val="008E6528"/>
    <w:rsid w:val="008F287B"/>
    <w:rsid w:val="00911286"/>
    <w:rsid w:val="0091200E"/>
    <w:rsid w:val="00915728"/>
    <w:rsid w:val="00924D16"/>
    <w:rsid w:val="00944200"/>
    <w:rsid w:val="0095240B"/>
    <w:rsid w:val="0096222A"/>
    <w:rsid w:val="00963473"/>
    <w:rsid w:val="00980C72"/>
    <w:rsid w:val="0099450E"/>
    <w:rsid w:val="009A18AA"/>
    <w:rsid w:val="009A1DFA"/>
    <w:rsid w:val="009A3B85"/>
    <w:rsid w:val="009A4C51"/>
    <w:rsid w:val="009D262E"/>
    <w:rsid w:val="009D34F7"/>
    <w:rsid w:val="009E77FC"/>
    <w:rsid w:val="009F0994"/>
    <w:rsid w:val="00A039AF"/>
    <w:rsid w:val="00A0520F"/>
    <w:rsid w:val="00A070AB"/>
    <w:rsid w:val="00A07565"/>
    <w:rsid w:val="00A2323A"/>
    <w:rsid w:val="00A27AEF"/>
    <w:rsid w:val="00A36385"/>
    <w:rsid w:val="00A50F99"/>
    <w:rsid w:val="00A515FF"/>
    <w:rsid w:val="00A54B8F"/>
    <w:rsid w:val="00A5686B"/>
    <w:rsid w:val="00A655CB"/>
    <w:rsid w:val="00AA787D"/>
    <w:rsid w:val="00AB0552"/>
    <w:rsid w:val="00AC5331"/>
    <w:rsid w:val="00AE4F37"/>
    <w:rsid w:val="00B005E7"/>
    <w:rsid w:val="00B00661"/>
    <w:rsid w:val="00B03C29"/>
    <w:rsid w:val="00B15178"/>
    <w:rsid w:val="00B4185C"/>
    <w:rsid w:val="00B467A3"/>
    <w:rsid w:val="00B56B09"/>
    <w:rsid w:val="00B61B44"/>
    <w:rsid w:val="00B64A52"/>
    <w:rsid w:val="00B84407"/>
    <w:rsid w:val="00B86234"/>
    <w:rsid w:val="00BA1353"/>
    <w:rsid w:val="00BA4D1B"/>
    <w:rsid w:val="00BA7D86"/>
    <w:rsid w:val="00BB178F"/>
    <w:rsid w:val="00BC7B85"/>
    <w:rsid w:val="00BD1053"/>
    <w:rsid w:val="00BF3A16"/>
    <w:rsid w:val="00BF58B4"/>
    <w:rsid w:val="00BF6EBE"/>
    <w:rsid w:val="00C05830"/>
    <w:rsid w:val="00C05926"/>
    <w:rsid w:val="00C24F34"/>
    <w:rsid w:val="00C3298E"/>
    <w:rsid w:val="00C56234"/>
    <w:rsid w:val="00C60DD4"/>
    <w:rsid w:val="00C7241C"/>
    <w:rsid w:val="00CA5BFC"/>
    <w:rsid w:val="00CB1310"/>
    <w:rsid w:val="00CB35B3"/>
    <w:rsid w:val="00CB5A6C"/>
    <w:rsid w:val="00CC0A55"/>
    <w:rsid w:val="00CC1389"/>
    <w:rsid w:val="00CC503C"/>
    <w:rsid w:val="00CC78E8"/>
    <w:rsid w:val="00CF0DEB"/>
    <w:rsid w:val="00CF1504"/>
    <w:rsid w:val="00CF5416"/>
    <w:rsid w:val="00D060DA"/>
    <w:rsid w:val="00D11126"/>
    <w:rsid w:val="00D14500"/>
    <w:rsid w:val="00D27962"/>
    <w:rsid w:val="00D3553F"/>
    <w:rsid w:val="00D46B08"/>
    <w:rsid w:val="00D64FB4"/>
    <w:rsid w:val="00D84296"/>
    <w:rsid w:val="00D94709"/>
    <w:rsid w:val="00DA5669"/>
    <w:rsid w:val="00DA6A23"/>
    <w:rsid w:val="00DC2AE1"/>
    <w:rsid w:val="00DD7FFA"/>
    <w:rsid w:val="00DE7459"/>
    <w:rsid w:val="00DE761F"/>
    <w:rsid w:val="00DF4DB1"/>
    <w:rsid w:val="00E0122E"/>
    <w:rsid w:val="00E02F1F"/>
    <w:rsid w:val="00E060E9"/>
    <w:rsid w:val="00E10A15"/>
    <w:rsid w:val="00E15FF1"/>
    <w:rsid w:val="00E23385"/>
    <w:rsid w:val="00E327DF"/>
    <w:rsid w:val="00E43660"/>
    <w:rsid w:val="00EB1513"/>
    <w:rsid w:val="00EC01EA"/>
    <w:rsid w:val="00EC54DC"/>
    <w:rsid w:val="00ED1FEC"/>
    <w:rsid w:val="00ED44D8"/>
    <w:rsid w:val="00ED6A47"/>
    <w:rsid w:val="00F03056"/>
    <w:rsid w:val="00F051D7"/>
    <w:rsid w:val="00F13915"/>
    <w:rsid w:val="00F16E74"/>
    <w:rsid w:val="00F24053"/>
    <w:rsid w:val="00F24B2F"/>
    <w:rsid w:val="00F25EDB"/>
    <w:rsid w:val="00F31CFF"/>
    <w:rsid w:val="00F543C9"/>
    <w:rsid w:val="00F926BB"/>
    <w:rsid w:val="00F93EBA"/>
    <w:rsid w:val="00F95C6D"/>
    <w:rsid w:val="00FA1525"/>
    <w:rsid w:val="00FB04C0"/>
    <w:rsid w:val="00FB1661"/>
    <w:rsid w:val="00FE374A"/>
    <w:rsid w:val="00FE4EDC"/>
    <w:rsid w:val="00FF3AA5"/>
    <w:rsid w:val="00FF3CF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65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0552"/>
  </w:style>
  <w:style w:type="paragraph" w:styleId="a4">
    <w:name w:val="footer"/>
    <w:basedOn w:val="a"/>
    <w:link w:val="Char0"/>
    <w:uiPriority w:val="99"/>
    <w:unhideWhenUsed/>
    <w:rsid w:val="00AB0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0552"/>
  </w:style>
  <w:style w:type="paragraph" w:styleId="a5">
    <w:name w:val="Balloon Text"/>
    <w:basedOn w:val="a"/>
    <w:link w:val="Char1"/>
    <w:uiPriority w:val="99"/>
    <w:semiHidden/>
    <w:unhideWhenUsed/>
    <w:rsid w:val="005C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C394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4305F2"/>
    <w:rPr>
      <w:color w:val="0000FF"/>
      <w:u w:val="single"/>
    </w:rPr>
  </w:style>
  <w:style w:type="character" w:customStyle="1" w:styleId="gmail-jtukpc">
    <w:name w:val="gmail-jtukpc"/>
    <w:basedOn w:val="a0"/>
    <w:rsid w:val="004305F2"/>
  </w:style>
  <w:style w:type="paragraph" w:styleId="a6">
    <w:name w:val="No Spacing"/>
    <w:link w:val="Char2"/>
    <w:uiPriority w:val="1"/>
    <w:qFormat/>
    <w:rsid w:val="00467A98"/>
    <w:pPr>
      <w:widowControl/>
      <w:spacing w:after="0" w:line="240" w:lineRule="auto"/>
    </w:pPr>
    <w:rPr>
      <w:rFonts w:eastAsiaTheme="minorEastAsia"/>
      <w:lang w:val="el-GR" w:eastAsia="el-GR"/>
    </w:rPr>
  </w:style>
  <w:style w:type="character" w:customStyle="1" w:styleId="Char2">
    <w:name w:val="Χωρίς διάστιχο Char"/>
    <w:basedOn w:val="a0"/>
    <w:link w:val="a6"/>
    <w:uiPriority w:val="1"/>
    <w:rsid w:val="00467A98"/>
    <w:rPr>
      <w:rFonts w:eastAsiaTheme="minorEastAsia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0552"/>
  </w:style>
  <w:style w:type="paragraph" w:styleId="a4">
    <w:name w:val="footer"/>
    <w:basedOn w:val="a"/>
    <w:link w:val="Char0"/>
    <w:uiPriority w:val="99"/>
    <w:unhideWhenUsed/>
    <w:rsid w:val="00AB0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0552"/>
  </w:style>
  <w:style w:type="paragraph" w:styleId="a5">
    <w:name w:val="Balloon Text"/>
    <w:basedOn w:val="a"/>
    <w:link w:val="Char1"/>
    <w:uiPriority w:val="99"/>
    <w:semiHidden/>
    <w:unhideWhenUsed/>
    <w:rsid w:val="005C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C394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4305F2"/>
    <w:rPr>
      <w:color w:val="0000FF"/>
      <w:u w:val="single"/>
    </w:rPr>
  </w:style>
  <w:style w:type="character" w:customStyle="1" w:styleId="gmail-jtukpc">
    <w:name w:val="gmail-jtukpc"/>
    <w:basedOn w:val="a0"/>
    <w:rsid w:val="004305F2"/>
  </w:style>
  <w:style w:type="paragraph" w:styleId="a6">
    <w:name w:val="No Spacing"/>
    <w:link w:val="Char2"/>
    <w:uiPriority w:val="1"/>
    <w:qFormat/>
    <w:rsid w:val="00467A98"/>
    <w:pPr>
      <w:widowControl/>
      <w:spacing w:after="0" w:line="240" w:lineRule="auto"/>
    </w:pPr>
    <w:rPr>
      <w:rFonts w:eastAsiaTheme="minorEastAsia"/>
      <w:lang w:val="el-GR" w:eastAsia="el-GR"/>
    </w:rPr>
  </w:style>
  <w:style w:type="character" w:customStyle="1" w:styleId="Char2">
    <w:name w:val="Χωρίς διάστιχο Char"/>
    <w:basedOn w:val="a0"/>
    <w:link w:val="a6"/>
    <w:uiPriority w:val="1"/>
    <w:rsid w:val="00467A98"/>
    <w:rPr>
      <w:rFonts w:eastAsiaTheme="minorEastAsi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minedu-secondary.webex.com/meet/panselin&amp;sa=D&amp;source=calendar&amp;usd=2&amp;usg=AOvVaw2Fj0IU7H7T2bzL_ntNFd6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CA22-18CE-40E2-A14F-BEF437C4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</vt:lpstr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creator>ΔΗΜΗΤΡΗΣ</dc:creator>
  <cp:lastModifiedBy>ΔΙΕΥΘΥΝΤΗΣ ΙΕΚ</cp:lastModifiedBy>
  <cp:revision>75</cp:revision>
  <cp:lastPrinted>2023-04-26T14:13:00Z</cp:lastPrinted>
  <dcterms:created xsi:type="dcterms:W3CDTF">2024-03-30T07:34:00Z</dcterms:created>
  <dcterms:modified xsi:type="dcterms:W3CDTF">2024-04-10T13:11:00Z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2018-03-27T00:00:00Z</vt:filetime>
  </property>
</Properties>
</file>